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F7A9F" w14:textId="77777777" w:rsidR="00944385" w:rsidRDefault="00016F82" w:rsidP="00016F82">
      <w:pPr>
        <w:jc w:val="center"/>
        <w:rPr>
          <w:b/>
          <w:sz w:val="40"/>
          <w:szCs w:val="40"/>
        </w:rPr>
      </w:pPr>
      <w:r w:rsidRPr="00016F82">
        <w:rPr>
          <w:b/>
          <w:sz w:val="40"/>
          <w:szCs w:val="40"/>
        </w:rPr>
        <w:t>LA GIORNATA TIPO</w:t>
      </w:r>
    </w:p>
    <w:p w14:paraId="01F00B12" w14:textId="77777777" w:rsidR="00016F82" w:rsidRDefault="00016F82" w:rsidP="00016F82">
      <w:pPr>
        <w:rPr>
          <w:b/>
          <w:sz w:val="40"/>
          <w:szCs w:val="40"/>
        </w:rPr>
      </w:pPr>
    </w:p>
    <w:p w14:paraId="70E554D4" w14:textId="77777777" w:rsidR="00016F82" w:rsidRPr="00016F82" w:rsidRDefault="00016F82" w:rsidP="00016F82">
      <w:pPr>
        <w:rPr>
          <w:b/>
          <w:sz w:val="28"/>
          <w:szCs w:val="28"/>
        </w:rPr>
      </w:pPr>
      <w:r w:rsidRPr="00016F82">
        <w:rPr>
          <w:b/>
          <w:sz w:val="28"/>
          <w:szCs w:val="28"/>
        </w:rPr>
        <w:t>Avvicinamento al testo</w:t>
      </w:r>
    </w:p>
    <w:p w14:paraId="28F43810" w14:textId="77777777" w:rsidR="00532ECF" w:rsidRDefault="00532ECF"/>
    <w:p w14:paraId="3C178FB6" w14:textId="77777777" w:rsidR="00016F82" w:rsidRDefault="00016F82" w:rsidP="00016F82">
      <w:pPr>
        <w:numPr>
          <w:ilvl w:val="0"/>
          <w:numId w:val="2"/>
        </w:numPr>
        <w:rPr>
          <w:b/>
        </w:rPr>
      </w:pPr>
      <w:r w:rsidRPr="00016F82">
        <w:rPr>
          <w:b/>
        </w:rPr>
        <w:t>Osserva le immagini e rispondi alle domande.</w:t>
      </w:r>
    </w:p>
    <w:p w14:paraId="6EF1010C" w14:textId="77777777" w:rsidR="0082445A" w:rsidRPr="00016F82" w:rsidRDefault="0082445A" w:rsidP="0082445A">
      <w:pPr>
        <w:ind w:left="360"/>
        <w:rPr>
          <w:b/>
        </w:rPr>
      </w:pPr>
    </w:p>
    <w:p w14:paraId="2EC21196" w14:textId="77777777" w:rsidR="00016F82" w:rsidRDefault="0082445A" w:rsidP="00016F82">
      <w:pPr>
        <w:numPr>
          <w:ilvl w:val="0"/>
          <w:numId w:val="3"/>
        </w:numPr>
      </w:pPr>
      <w:r>
        <w:t>Che cosa</w:t>
      </w:r>
      <w:r w:rsidR="00016F82">
        <w:t xml:space="preserve"> fanno queste persone? </w:t>
      </w:r>
    </w:p>
    <w:p w14:paraId="66297471" w14:textId="77777777" w:rsidR="00016F82" w:rsidRDefault="00016F82" w:rsidP="00016F82">
      <w:pPr>
        <w:numPr>
          <w:ilvl w:val="0"/>
          <w:numId w:val="3"/>
        </w:numPr>
      </w:pPr>
      <w:r>
        <w:t>A che ora si svegliano?</w:t>
      </w:r>
    </w:p>
    <w:p w14:paraId="5F6501CB" w14:textId="77777777" w:rsidR="0082445A" w:rsidRDefault="0082445A" w:rsidP="00016F82">
      <w:pPr>
        <w:numPr>
          <w:ilvl w:val="0"/>
          <w:numId w:val="3"/>
        </w:numPr>
      </w:pPr>
      <w:r>
        <w:t xml:space="preserve">Dove vanno? </w:t>
      </w:r>
    </w:p>
    <w:p w14:paraId="4102B46B" w14:textId="77777777" w:rsidR="0082445A" w:rsidRDefault="0082445A" w:rsidP="00016F82">
      <w:pPr>
        <w:numPr>
          <w:ilvl w:val="0"/>
          <w:numId w:val="3"/>
        </w:numPr>
      </w:pPr>
      <w:r>
        <w:t>Che orari hanno?</w:t>
      </w:r>
    </w:p>
    <w:p w14:paraId="1FD04763" w14:textId="77777777" w:rsidR="00532ECF" w:rsidRDefault="00532ECF"/>
    <w:p w14:paraId="144F64A1" w14:textId="77777777" w:rsidR="009C36F7" w:rsidRDefault="00120F0D">
      <w:r>
        <w:rPr>
          <w:noProof/>
          <w:lang w:eastAsia="it-IT"/>
        </w:rPr>
        <w:drawing>
          <wp:inline distT="0" distB="0" distL="0" distR="0" wp14:anchorId="2EE3C0AE" wp14:editId="7263918C">
            <wp:extent cx="2057400" cy="1771650"/>
            <wp:effectExtent l="19050" t="0" r="0" b="0"/>
            <wp:docPr id="1" name="Immagine 1" descr="ANd9GcTq5ZJyQicrZEC2o38z1djHz6oTYnSiiowuHp6vEG7YaXespwJ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9GcTq5ZJyQicrZEC2o38z1djHz6oTYnSiiowuHp6vEG7YaXespwJv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36F7">
        <w:t xml:space="preserve"> </w:t>
      </w:r>
      <w:r>
        <w:rPr>
          <w:noProof/>
          <w:lang w:eastAsia="it-IT"/>
        </w:rPr>
        <w:drawing>
          <wp:inline distT="0" distB="0" distL="0" distR="0" wp14:anchorId="70D3ACDB" wp14:editId="039B3749">
            <wp:extent cx="1905000" cy="1800225"/>
            <wp:effectExtent l="19050" t="0" r="0" b="0"/>
            <wp:docPr id="2" name="irc_mi" descr="infermi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nfermie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2ECF">
        <w:t xml:space="preserve">  </w:t>
      </w:r>
      <w:r>
        <w:rPr>
          <w:noProof/>
          <w:lang w:eastAsia="it-IT"/>
        </w:rPr>
        <w:drawing>
          <wp:inline distT="0" distB="0" distL="0" distR="0" wp14:anchorId="74A4AA62" wp14:editId="6C295AA6">
            <wp:extent cx="1714500" cy="1781175"/>
            <wp:effectExtent l="19050" t="0" r="0" b="0"/>
            <wp:docPr id="3" name="irc_mi" descr="guida-per-lo-stud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guida-per-lo-stud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2ECF" w:rsidRPr="00532ECF">
        <w:t xml:space="preserve"> </w:t>
      </w:r>
    </w:p>
    <w:p w14:paraId="44D428CA" w14:textId="77777777" w:rsidR="009C36F7" w:rsidRPr="0082445A" w:rsidRDefault="0082445A">
      <w:pPr>
        <w:rPr>
          <w:b/>
        </w:rPr>
      </w:pPr>
      <w:r w:rsidRPr="0082445A">
        <w:rPr>
          <w:b/>
        </w:rPr>
        <w:t xml:space="preserve">A.     </w:t>
      </w:r>
      <w:r>
        <w:rPr>
          <w:b/>
        </w:rPr>
        <w:t xml:space="preserve">   </w:t>
      </w:r>
      <w:r w:rsidRPr="0082445A">
        <w:rPr>
          <w:b/>
        </w:rPr>
        <w:t xml:space="preserve">                                              B.                                             </w:t>
      </w:r>
      <w:r>
        <w:rPr>
          <w:b/>
        </w:rPr>
        <w:t xml:space="preserve">    </w:t>
      </w:r>
      <w:r w:rsidRPr="0082445A">
        <w:rPr>
          <w:b/>
        </w:rPr>
        <w:t xml:space="preserve"> C.</w:t>
      </w:r>
    </w:p>
    <w:p w14:paraId="1A2D9EFB" w14:textId="77777777" w:rsidR="009C36F7" w:rsidRPr="0082445A" w:rsidRDefault="009C36F7">
      <w:pPr>
        <w:rPr>
          <w:b/>
        </w:rPr>
      </w:pPr>
      <w:r w:rsidRPr="0082445A">
        <w:rPr>
          <w:b/>
        </w:rPr>
        <w:t xml:space="preserve"> </w:t>
      </w:r>
    </w:p>
    <w:p w14:paraId="6338D59A" w14:textId="77777777" w:rsidR="005804F5" w:rsidRPr="00016F82" w:rsidRDefault="005804F5" w:rsidP="005804F5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Comprensione</w:t>
      </w:r>
    </w:p>
    <w:p w14:paraId="16676DA8" w14:textId="77777777" w:rsidR="0082445A" w:rsidRDefault="0082445A">
      <w:pPr>
        <w:rPr>
          <w:b/>
        </w:rPr>
      </w:pPr>
    </w:p>
    <w:p w14:paraId="18E69169" w14:textId="77777777" w:rsidR="009C36F7" w:rsidRPr="0082445A" w:rsidRDefault="0082445A">
      <w:pPr>
        <w:rPr>
          <w:b/>
        </w:rPr>
      </w:pPr>
      <w:r>
        <w:rPr>
          <w:b/>
        </w:rPr>
        <w:t>2.  Leggi il</w:t>
      </w:r>
      <w:r w:rsidR="007C0C8C">
        <w:rPr>
          <w:b/>
        </w:rPr>
        <w:t xml:space="preserve"> forum e completa la tabella</w:t>
      </w:r>
      <w:r>
        <w:rPr>
          <w:b/>
        </w:rPr>
        <w:t xml:space="preserve">. </w:t>
      </w:r>
    </w:p>
    <w:p w14:paraId="606538A4" w14:textId="77777777" w:rsidR="00944385" w:rsidRDefault="00944385"/>
    <w:p w14:paraId="263AE111" w14:textId="77777777" w:rsidR="00993A84" w:rsidRDefault="00944385">
      <w:r>
        <w:t>RACCONTATE LA VOSTRA GIORNATA TIPO</w:t>
      </w:r>
    </w:p>
    <w:p w14:paraId="3BD91BD3" w14:textId="77777777" w:rsidR="00BE537A" w:rsidRPr="006661D0" w:rsidRDefault="00120F0D">
      <w:r>
        <w:rPr>
          <w:b/>
          <w:noProof/>
          <w:lang w:eastAsia="it-IT"/>
        </w:rPr>
        <w:drawing>
          <wp:inline distT="0" distB="0" distL="0" distR="0" wp14:anchorId="0987859F" wp14:editId="2F1DED38">
            <wp:extent cx="5848350" cy="3771900"/>
            <wp:effectExtent l="19050" t="0" r="0" b="0"/>
            <wp:docPr id="4" name="Immagine 4" descr="tade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deu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0D2E8B" w14:textId="77777777" w:rsidR="000C43E6" w:rsidRPr="006661D0" w:rsidRDefault="00120F0D">
      <w:r>
        <w:rPr>
          <w:b/>
          <w:noProof/>
          <w:lang w:eastAsia="it-IT"/>
        </w:rPr>
        <w:lastRenderedPageBreak/>
        <w:drawing>
          <wp:inline distT="0" distB="0" distL="0" distR="0" wp14:anchorId="2A22499F" wp14:editId="006F2F29">
            <wp:extent cx="5857875" cy="3952875"/>
            <wp:effectExtent l="19050" t="0" r="9525" b="0"/>
            <wp:docPr id="5" name="Immagine 5" descr="chiara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iara 8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BF4982" w14:textId="77777777" w:rsidR="00374BF4" w:rsidRDefault="00120F0D">
      <w:pPr>
        <w:rPr>
          <w:b/>
        </w:rPr>
      </w:pPr>
      <w:r>
        <w:rPr>
          <w:b/>
          <w:noProof/>
          <w:lang w:eastAsia="it-IT"/>
        </w:rPr>
        <w:drawing>
          <wp:inline distT="0" distB="0" distL="0" distR="0" wp14:anchorId="4470D591" wp14:editId="37BDF2D2">
            <wp:extent cx="5857875" cy="3714750"/>
            <wp:effectExtent l="19050" t="0" r="9525" b="0"/>
            <wp:docPr id="6" name="Immagine 6" descr="lu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ucy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3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73F736" w14:textId="77777777" w:rsidR="005924AB" w:rsidRDefault="005924AB">
      <w:pPr>
        <w:rPr>
          <w:b/>
        </w:rPr>
      </w:pPr>
    </w:p>
    <w:p w14:paraId="1FDFBD8B" w14:textId="77777777" w:rsidR="005924AB" w:rsidRDefault="005924AB">
      <w:pPr>
        <w:rPr>
          <w:b/>
        </w:rPr>
      </w:pPr>
    </w:p>
    <w:p w14:paraId="657738C3" w14:textId="77777777" w:rsidR="005924AB" w:rsidRDefault="005924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4"/>
        <w:gridCol w:w="2411"/>
        <w:gridCol w:w="2410"/>
        <w:gridCol w:w="2403"/>
      </w:tblGrid>
      <w:tr w:rsidR="007C0C8C" w14:paraId="407455CB" w14:textId="77777777" w:rsidTr="00CC0831">
        <w:tc>
          <w:tcPr>
            <w:tcW w:w="2444" w:type="dxa"/>
            <w:shd w:val="clear" w:color="auto" w:fill="auto"/>
          </w:tcPr>
          <w:p w14:paraId="29C984AE" w14:textId="77777777" w:rsidR="007C0C8C" w:rsidRDefault="007C0C8C"/>
        </w:tc>
        <w:tc>
          <w:tcPr>
            <w:tcW w:w="2444" w:type="dxa"/>
            <w:shd w:val="clear" w:color="auto" w:fill="auto"/>
          </w:tcPr>
          <w:p w14:paraId="32F3DA02" w14:textId="77777777" w:rsidR="007C0C8C" w:rsidRDefault="007C0C8C">
            <w:r>
              <w:t>TEDEUM</w:t>
            </w:r>
          </w:p>
        </w:tc>
        <w:tc>
          <w:tcPr>
            <w:tcW w:w="2445" w:type="dxa"/>
            <w:shd w:val="clear" w:color="auto" w:fill="auto"/>
          </w:tcPr>
          <w:p w14:paraId="4FFF4D8D" w14:textId="77777777" w:rsidR="007C0C8C" w:rsidRDefault="007C0C8C">
            <w:r>
              <w:t>CHIARA 84</w:t>
            </w:r>
          </w:p>
        </w:tc>
        <w:tc>
          <w:tcPr>
            <w:tcW w:w="2445" w:type="dxa"/>
            <w:shd w:val="clear" w:color="auto" w:fill="auto"/>
          </w:tcPr>
          <w:p w14:paraId="104EF75D" w14:textId="77777777" w:rsidR="007C0C8C" w:rsidRDefault="007C0C8C">
            <w:r>
              <w:t>LUCY</w:t>
            </w:r>
          </w:p>
        </w:tc>
      </w:tr>
      <w:tr w:rsidR="007C0C8C" w14:paraId="1DB6E49B" w14:textId="77777777" w:rsidTr="00CC0831">
        <w:tc>
          <w:tcPr>
            <w:tcW w:w="2444" w:type="dxa"/>
            <w:shd w:val="clear" w:color="auto" w:fill="auto"/>
          </w:tcPr>
          <w:p w14:paraId="4A0C30A0" w14:textId="77777777" w:rsidR="007C0C8C" w:rsidRDefault="007C0C8C">
            <w:r>
              <w:t>lavoro</w:t>
            </w:r>
          </w:p>
        </w:tc>
        <w:tc>
          <w:tcPr>
            <w:tcW w:w="2444" w:type="dxa"/>
            <w:shd w:val="clear" w:color="auto" w:fill="auto"/>
          </w:tcPr>
          <w:p w14:paraId="50B248D5" w14:textId="77777777" w:rsidR="007C0C8C" w:rsidRDefault="007C0C8C"/>
        </w:tc>
        <w:tc>
          <w:tcPr>
            <w:tcW w:w="2445" w:type="dxa"/>
            <w:shd w:val="clear" w:color="auto" w:fill="auto"/>
          </w:tcPr>
          <w:p w14:paraId="62A103FF" w14:textId="77777777" w:rsidR="007C0C8C" w:rsidRDefault="007C0C8C"/>
        </w:tc>
        <w:tc>
          <w:tcPr>
            <w:tcW w:w="2445" w:type="dxa"/>
            <w:shd w:val="clear" w:color="auto" w:fill="auto"/>
          </w:tcPr>
          <w:p w14:paraId="562327B3" w14:textId="77777777" w:rsidR="007C0C8C" w:rsidRDefault="007C0C8C"/>
        </w:tc>
      </w:tr>
      <w:tr w:rsidR="007C0C8C" w14:paraId="50F5439F" w14:textId="77777777" w:rsidTr="00CC0831">
        <w:tc>
          <w:tcPr>
            <w:tcW w:w="2444" w:type="dxa"/>
            <w:shd w:val="clear" w:color="auto" w:fill="auto"/>
          </w:tcPr>
          <w:p w14:paraId="0C6CDB57" w14:textId="77777777" w:rsidR="007C0C8C" w:rsidRDefault="007C0C8C">
            <w:r>
              <w:t>luogo di lavoro</w:t>
            </w:r>
          </w:p>
        </w:tc>
        <w:tc>
          <w:tcPr>
            <w:tcW w:w="2444" w:type="dxa"/>
            <w:shd w:val="clear" w:color="auto" w:fill="auto"/>
          </w:tcPr>
          <w:p w14:paraId="47274197" w14:textId="77777777" w:rsidR="007C0C8C" w:rsidRDefault="007C0C8C"/>
        </w:tc>
        <w:tc>
          <w:tcPr>
            <w:tcW w:w="2445" w:type="dxa"/>
            <w:shd w:val="clear" w:color="auto" w:fill="auto"/>
          </w:tcPr>
          <w:p w14:paraId="480C2568" w14:textId="77777777" w:rsidR="007C0C8C" w:rsidRDefault="007C0C8C"/>
        </w:tc>
        <w:tc>
          <w:tcPr>
            <w:tcW w:w="2445" w:type="dxa"/>
            <w:shd w:val="clear" w:color="auto" w:fill="auto"/>
          </w:tcPr>
          <w:p w14:paraId="1503E1AC" w14:textId="77777777" w:rsidR="007C0C8C" w:rsidRDefault="007C0C8C"/>
        </w:tc>
      </w:tr>
      <w:tr w:rsidR="007C0C8C" w14:paraId="5DFF7DB7" w14:textId="77777777" w:rsidTr="00CC0831">
        <w:tc>
          <w:tcPr>
            <w:tcW w:w="2444" w:type="dxa"/>
            <w:shd w:val="clear" w:color="auto" w:fill="auto"/>
          </w:tcPr>
          <w:p w14:paraId="6C30172E" w14:textId="77777777" w:rsidR="007C0C8C" w:rsidRDefault="007C0C8C">
            <w:r>
              <w:t>sveglia</w:t>
            </w:r>
          </w:p>
        </w:tc>
        <w:tc>
          <w:tcPr>
            <w:tcW w:w="2444" w:type="dxa"/>
            <w:shd w:val="clear" w:color="auto" w:fill="auto"/>
          </w:tcPr>
          <w:p w14:paraId="0BF6398C" w14:textId="77777777" w:rsidR="007C0C8C" w:rsidRDefault="007C0C8C"/>
        </w:tc>
        <w:tc>
          <w:tcPr>
            <w:tcW w:w="2445" w:type="dxa"/>
            <w:shd w:val="clear" w:color="auto" w:fill="auto"/>
          </w:tcPr>
          <w:p w14:paraId="000A70D4" w14:textId="77777777" w:rsidR="007C0C8C" w:rsidRDefault="007C0C8C"/>
        </w:tc>
        <w:tc>
          <w:tcPr>
            <w:tcW w:w="2445" w:type="dxa"/>
            <w:shd w:val="clear" w:color="auto" w:fill="auto"/>
          </w:tcPr>
          <w:p w14:paraId="2B9714A3" w14:textId="77777777" w:rsidR="007C0C8C" w:rsidRDefault="007C0C8C"/>
        </w:tc>
      </w:tr>
    </w:tbl>
    <w:p w14:paraId="2D86CE6B" w14:textId="77777777" w:rsidR="00993A84" w:rsidRDefault="007C0C8C" w:rsidP="007C0C8C">
      <w:pPr>
        <w:rPr>
          <w:b/>
        </w:rPr>
      </w:pPr>
      <w:r w:rsidRPr="007C0C8C">
        <w:rPr>
          <w:b/>
        </w:rPr>
        <w:lastRenderedPageBreak/>
        <w:t>3.</w:t>
      </w:r>
      <w:r>
        <w:rPr>
          <w:b/>
        </w:rPr>
        <w:t xml:space="preserve">  Leggi di nuovo il testo e rispondi alle domande. </w:t>
      </w:r>
    </w:p>
    <w:p w14:paraId="27A998CB" w14:textId="77777777" w:rsidR="007C0C8C" w:rsidRDefault="007C0C8C" w:rsidP="007C0C8C">
      <w:pPr>
        <w:rPr>
          <w:b/>
        </w:rPr>
      </w:pPr>
    </w:p>
    <w:p w14:paraId="305766E2" w14:textId="77777777" w:rsidR="007C0C8C" w:rsidRDefault="007C0C8C" w:rsidP="007C0C8C">
      <w:pPr>
        <w:rPr>
          <w:b/>
        </w:rPr>
      </w:pPr>
      <w:r>
        <w:rPr>
          <w:b/>
        </w:rPr>
        <w:t xml:space="preserve">1. </w:t>
      </w:r>
      <w:r w:rsidRPr="007C0C8C">
        <w:t>Quanti caffè prende Tedeum durante la mattinata?</w:t>
      </w:r>
    </w:p>
    <w:p w14:paraId="2412BC5A" w14:textId="77777777" w:rsidR="007C0C8C" w:rsidRDefault="007C0C8C" w:rsidP="007C0C8C">
      <w:r>
        <w:rPr>
          <w:b/>
        </w:rPr>
        <w:t xml:space="preserve">2. </w:t>
      </w:r>
      <w:r w:rsidRPr="007C0C8C">
        <w:t>Qual è un momento piacevole durante la giornata di Tedeum?</w:t>
      </w:r>
    </w:p>
    <w:p w14:paraId="7DD090C6" w14:textId="77777777" w:rsidR="007C0C8C" w:rsidRPr="007C0C8C" w:rsidRDefault="007C0C8C" w:rsidP="007C0C8C">
      <w:r w:rsidRPr="00B3100A">
        <w:rPr>
          <w:b/>
        </w:rPr>
        <w:t>3.</w:t>
      </w:r>
      <w:r w:rsidR="00B3100A">
        <w:t xml:space="preserve"> Che cosa fa Tedeum la sera prima di andare a letto?</w:t>
      </w:r>
    </w:p>
    <w:p w14:paraId="454EF217" w14:textId="77777777" w:rsidR="007C0C8C" w:rsidRDefault="007C0C8C" w:rsidP="007C0C8C">
      <w:pPr>
        <w:rPr>
          <w:b/>
        </w:rPr>
      </w:pPr>
      <w:r>
        <w:rPr>
          <w:b/>
        </w:rPr>
        <w:t xml:space="preserve">4. </w:t>
      </w:r>
      <w:r w:rsidRPr="00B3100A">
        <w:t>Perché per Chiara è difficile descrivere la sua giornata tipo?</w:t>
      </w:r>
    </w:p>
    <w:p w14:paraId="00AA476F" w14:textId="77777777" w:rsidR="007C0C8C" w:rsidRPr="00B3100A" w:rsidRDefault="007C0C8C" w:rsidP="007C0C8C">
      <w:r>
        <w:rPr>
          <w:b/>
        </w:rPr>
        <w:t xml:space="preserve">5. </w:t>
      </w:r>
      <w:r w:rsidRPr="00B3100A">
        <w:t>Che cosa fa Chiara quando non lavora?</w:t>
      </w:r>
    </w:p>
    <w:p w14:paraId="1F831018" w14:textId="77777777" w:rsidR="007C0C8C" w:rsidRDefault="007C0C8C" w:rsidP="007C0C8C">
      <w:pPr>
        <w:rPr>
          <w:b/>
        </w:rPr>
      </w:pPr>
      <w:r>
        <w:rPr>
          <w:b/>
        </w:rPr>
        <w:t xml:space="preserve">6. </w:t>
      </w:r>
      <w:r w:rsidRPr="007C0C8C">
        <w:t>Perché Chiara pensa di essere molto fortunata?</w:t>
      </w:r>
    </w:p>
    <w:p w14:paraId="020D26FD" w14:textId="77777777" w:rsidR="007C0C8C" w:rsidRPr="00B3100A" w:rsidRDefault="00B3100A" w:rsidP="007C0C8C">
      <w:r>
        <w:rPr>
          <w:b/>
        </w:rPr>
        <w:t>7</w:t>
      </w:r>
      <w:r w:rsidR="007C0C8C">
        <w:rPr>
          <w:b/>
        </w:rPr>
        <w:t>.</w:t>
      </w:r>
      <w:r>
        <w:rPr>
          <w:b/>
        </w:rPr>
        <w:t xml:space="preserve"> </w:t>
      </w:r>
      <w:r w:rsidRPr="00B3100A">
        <w:t>Con chi abita Lucy?</w:t>
      </w:r>
    </w:p>
    <w:p w14:paraId="4D9D74B7" w14:textId="77777777" w:rsidR="00B3100A" w:rsidRDefault="00B3100A" w:rsidP="007C0C8C">
      <w:pPr>
        <w:rPr>
          <w:b/>
        </w:rPr>
      </w:pPr>
      <w:smartTag w:uri="urn:schemas-microsoft-com:office:smarttags" w:element="metricconverter">
        <w:smartTagPr>
          <w:attr w:name="ProductID" w:val="8. A"/>
        </w:smartTagPr>
        <w:r>
          <w:rPr>
            <w:b/>
          </w:rPr>
          <w:t>8</w:t>
        </w:r>
        <w:r w:rsidR="007C0C8C">
          <w:rPr>
            <w:b/>
          </w:rPr>
          <w:t>.</w:t>
        </w:r>
        <w:r>
          <w:rPr>
            <w:b/>
          </w:rPr>
          <w:t xml:space="preserve"> </w:t>
        </w:r>
        <w:r w:rsidRPr="00B3100A">
          <w:t>A</w:t>
        </w:r>
      </w:smartTag>
      <w:r w:rsidRPr="00B3100A">
        <w:t xml:space="preserve"> che ora inizia a lavorare Lucy?</w:t>
      </w:r>
    </w:p>
    <w:p w14:paraId="2C93668A" w14:textId="77777777" w:rsidR="00B3100A" w:rsidRDefault="00B3100A" w:rsidP="00B3100A">
      <w:pPr>
        <w:rPr>
          <w:b/>
        </w:rPr>
      </w:pPr>
      <w:r>
        <w:rPr>
          <w:b/>
        </w:rPr>
        <w:t>9</w:t>
      </w:r>
      <w:r w:rsidR="007C0C8C">
        <w:rPr>
          <w:b/>
        </w:rPr>
        <w:t>.</w:t>
      </w:r>
      <w:r>
        <w:rPr>
          <w:b/>
        </w:rPr>
        <w:t xml:space="preserve"> </w:t>
      </w:r>
      <w:r w:rsidRPr="00B3100A">
        <w:t>Che cosa fa Lucy dopo il lavoro?</w:t>
      </w:r>
    </w:p>
    <w:p w14:paraId="2DD18AF5" w14:textId="77777777" w:rsidR="007C0C8C" w:rsidRDefault="007C0C8C" w:rsidP="007C0C8C">
      <w:pPr>
        <w:rPr>
          <w:b/>
        </w:rPr>
      </w:pPr>
    </w:p>
    <w:p w14:paraId="5ACCB623" w14:textId="77777777" w:rsidR="00B3100A" w:rsidRDefault="00B3100A" w:rsidP="007C0C8C">
      <w:pPr>
        <w:rPr>
          <w:b/>
        </w:rPr>
      </w:pPr>
    </w:p>
    <w:p w14:paraId="7A745472" w14:textId="77777777" w:rsidR="00B3100A" w:rsidRDefault="00B3100A" w:rsidP="007C0C8C">
      <w:pPr>
        <w:rPr>
          <w:b/>
        </w:rPr>
      </w:pPr>
      <w:r>
        <w:rPr>
          <w:b/>
        </w:rPr>
        <w:t xml:space="preserve">ANALISI </w:t>
      </w:r>
    </w:p>
    <w:p w14:paraId="5BD8A3A8" w14:textId="77777777" w:rsidR="00EF07F2" w:rsidRDefault="00EF07F2" w:rsidP="007C0C8C">
      <w:pPr>
        <w:rPr>
          <w:b/>
        </w:rPr>
      </w:pPr>
    </w:p>
    <w:p w14:paraId="210B42D1" w14:textId="77777777" w:rsidR="00A077EF" w:rsidRDefault="00C6715C" w:rsidP="007C0C8C">
      <w:pPr>
        <w:rPr>
          <w:b/>
        </w:rPr>
      </w:pPr>
      <w:r>
        <w:rPr>
          <w:b/>
        </w:rPr>
        <w:t>4. Leggi le frasi e completa le tabelle</w:t>
      </w:r>
      <w:r w:rsidR="00A077EF">
        <w:rPr>
          <w:b/>
        </w:rPr>
        <w:t xml:space="preserve">. </w:t>
      </w:r>
    </w:p>
    <w:p w14:paraId="480F1D26" w14:textId="77777777" w:rsidR="00A077EF" w:rsidRDefault="00A077EF" w:rsidP="007C0C8C">
      <w:pPr>
        <w:rPr>
          <w:b/>
        </w:rPr>
      </w:pPr>
    </w:p>
    <w:p w14:paraId="06DE10C0" w14:textId="77777777" w:rsidR="00EF07F2" w:rsidRPr="00EF07F2" w:rsidRDefault="00EF07F2" w:rsidP="007C0C8C">
      <w:pPr>
        <w:rPr>
          <w:b/>
        </w:rPr>
      </w:pPr>
      <w:r w:rsidRPr="00EF07F2">
        <w:t xml:space="preserve">1) Io al mattino </w:t>
      </w:r>
      <w:r w:rsidRPr="008C2A6B">
        <w:rPr>
          <w:b/>
        </w:rPr>
        <w:t>mi alzo</w:t>
      </w:r>
      <w:r w:rsidRPr="00EF07F2">
        <w:t xml:space="preserve"> alle 7, prendo il </w:t>
      </w:r>
      <w:hyperlink r:id="rId13" w:history="1">
        <w:r w:rsidRPr="00EF07F2">
          <w:rPr>
            <w:rStyle w:val="Hyperlnk"/>
            <w:color w:val="auto"/>
            <w:u w:val="none"/>
          </w:rPr>
          <w:t>caffè</w:t>
        </w:r>
      </w:hyperlink>
      <w:r w:rsidRPr="00EF07F2">
        <w:t xml:space="preserve"> insieme alla mamma, poi mi lavo, </w:t>
      </w:r>
      <w:r w:rsidRPr="008C2A6B">
        <w:rPr>
          <w:b/>
        </w:rPr>
        <w:t>mi vesto</w:t>
      </w:r>
      <w:r w:rsidRPr="00EF07F2">
        <w:t xml:space="preserve"> e rifaccio il mio letto.</w:t>
      </w:r>
    </w:p>
    <w:p w14:paraId="10355657" w14:textId="77777777" w:rsidR="00EF07F2" w:rsidRDefault="00EF07F2" w:rsidP="00EF07F2">
      <w:r>
        <w:t>2</w:t>
      </w:r>
      <w:r w:rsidR="008C2A6B">
        <w:t>) Dopo cena</w:t>
      </w:r>
      <w:r w:rsidRPr="00EF07F2">
        <w:t xml:space="preserve"> </w:t>
      </w:r>
      <w:r w:rsidRPr="008C2A6B">
        <w:rPr>
          <w:b/>
        </w:rPr>
        <w:t>mi metto</w:t>
      </w:r>
      <w:r w:rsidRPr="00EF07F2">
        <w:t xml:space="preserve"> il pigiama e poi guardo la tv</w:t>
      </w:r>
      <w:r w:rsidR="008C2A6B">
        <w:t>.</w:t>
      </w:r>
    </w:p>
    <w:p w14:paraId="693E111C" w14:textId="77777777" w:rsidR="005F11AD" w:rsidRDefault="005F11AD" w:rsidP="00EF07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3"/>
        <w:gridCol w:w="707"/>
        <w:gridCol w:w="2300"/>
        <w:gridCol w:w="2479"/>
        <w:gridCol w:w="2779"/>
      </w:tblGrid>
      <w:tr w:rsidR="00595228" w14:paraId="569F4AB5" w14:textId="77777777" w:rsidTr="00CC0831">
        <w:tc>
          <w:tcPr>
            <w:tcW w:w="1368" w:type="dxa"/>
            <w:shd w:val="clear" w:color="auto" w:fill="auto"/>
          </w:tcPr>
          <w:p w14:paraId="0D234048" w14:textId="77777777" w:rsidR="00595228" w:rsidRDefault="00595228" w:rsidP="00EF07F2"/>
        </w:tc>
        <w:tc>
          <w:tcPr>
            <w:tcW w:w="720" w:type="dxa"/>
            <w:shd w:val="clear" w:color="auto" w:fill="auto"/>
          </w:tcPr>
          <w:p w14:paraId="1C65CD38" w14:textId="77777777" w:rsidR="00595228" w:rsidRDefault="00595228" w:rsidP="00CC0831">
            <w:pPr>
              <w:ind w:left="515"/>
            </w:pPr>
          </w:p>
        </w:tc>
        <w:tc>
          <w:tcPr>
            <w:tcW w:w="2340" w:type="dxa"/>
            <w:shd w:val="clear" w:color="auto" w:fill="auto"/>
          </w:tcPr>
          <w:p w14:paraId="087EA6A1" w14:textId="77777777" w:rsidR="00595228" w:rsidRDefault="00595228" w:rsidP="00595228">
            <w:r>
              <w:t xml:space="preserve">      alz</w:t>
            </w:r>
            <w:r w:rsidRPr="00CC0831">
              <w:rPr>
                <w:b/>
                <w:color w:val="0000FF"/>
              </w:rPr>
              <w:t>a</w:t>
            </w:r>
            <w:r>
              <w:t>r</w:t>
            </w:r>
            <w:r w:rsidRPr="00CC0831">
              <w:rPr>
                <w:b/>
              </w:rPr>
              <w:t>si</w:t>
            </w:r>
          </w:p>
        </w:tc>
        <w:tc>
          <w:tcPr>
            <w:tcW w:w="2520" w:type="dxa"/>
            <w:shd w:val="clear" w:color="auto" w:fill="auto"/>
          </w:tcPr>
          <w:p w14:paraId="7DCB1453" w14:textId="77777777" w:rsidR="00595228" w:rsidRDefault="00595228" w:rsidP="00EF07F2">
            <w:r>
              <w:t xml:space="preserve">         mett</w:t>
            </w:r>
            <w:r w:rsidRPr="00CC0831">
              <w:rPr>
                <w:b/>
                <w:color w:val="0000FF"/>
              </w:rPr>
              <w:t>e</w:t>
            </w:r>
            <w:r>
              <w:t>r</w:t>
            </w:r>
            <w:r w:rsidRPr="00CC0831">
              <w:rPr>
                <w:b/>
              </w:rPr>
              <w:t>si</w:t>
            </w:r>
          </w:p>
        </w:tc>
        <w:tc>
          <w:tcPr>
            <w:tcW w:w="2830" w:type="dxa"/>
            <w:shd w:val="clear" w:color="auto" w:fill="auto"/>
          </w:tcPr>
          <w:p w14:paraId="72D7A9F0" w14:textId="77777777" w:rsidR="00595228" w:rsidRDefault="00595228" w:rsidP="00EF07F2">
            <w:r>
              <w:t xml:space="preserve">           vest</w:t>
            </w:r>
            <w:r w:rsidRPr="00CC0831">
              <w:rPr>
                <w:b/>
                <w:color w:val="0000FF"/>
              </w:rPr>
              <w:t>i</w:t>
            </w:r>
            <w:r>
              <w:t>r</w:t>
            </w:r>
            <w:r w:rsidRPr="00CC0831">
              <w:rPr>
                <w:b/>
              </w:rPr>
              <w:t>si</w:t>
            </w:r>
          </w:p>
        </w:tc>
      </w:tr>
      <w:tr w:rsidR="00A077EF" w14:paraId="1DAD6C8B" w14:textId="77777777" w:rsidTr="00CC0831">
        <w:tc>
          <w:tcPr>
            <w:tcW w:w="1368" w:type="dxa"/>
            <w:shd w:val="clear" w:color="auto" w:fill="auto"/>
          </w:tcPr>
          <w:p w14:paraId="3801D899" w14:textId="77777777" w:rsidR="00A077EF" w:rsidRPr="00CC0831" w:rsidRDefault="00A077EF" w:rsidP="00EF07F2">
            <w:pPr>
              <w:rPr>
                <w:b/>
              </w:rPr>
            </w:pPr>
            <w:r w:rsidRPr="00CC0831">
              <w:rPr>
                <w:b/>
              </w:rPr>
              <w:t>io</w:t>
            </w:r>
          </w:p>
        </w:tc>
        <w:tc>
          <w:tcPr>
            <w:tcW w:w="720" w:type="dxa"/>
            <w:shd w:val="clear" w:color="auto" w:fill="auto"/>
          </w:tcPr>
          <w:p w14:paraId="39DF2D10" w14:textId="77777777" w:rsidR="00A077EF" w:rsidRDefault="00A077EF" w:rsidP="00EF07F2"/>
        </w:tc>
        <w:tc>
          <w:tcPr>
            <w:tcW w:w="2340" w:type="dxa"/>
            <w:shd w:val="clear" w:color="auto" w:fill="auto"/>
          </w:tcPr>
          <w:p w14:paraId="41D0A397" w14:textId="77777777" w:rsidR="00A077EF" w:rsidRDefault="00A077EF" w:rsidP="00EF07F2"/>
        </w:tc>
        <w:tc>
          <w:tcPr>
            <w:tcW w:w="2520" w:type="dxa"/>
            <w:shd w:val="clear" w:color="auto" w:fill="auto"/>
          </w:tcPr>
          <w:p w14:paraId="7C20BD74" w14:textId="77777777" w:rsidR="00A077EF" w:rsidRDefault="00A077EF" w:rsidP="00EF07F2"/>
        </w:tc>
        <w:tc>
          <w:tcPr>
            <w:tcW w:w="2830" w:type="dxa"/>
            <w:shd w:val="clear" w:color="auto" w:fill="auto"/>
          </w:tcPr>
          <w:p w14:paraId="0F111709" w14:textId="77777777" w:rsidR="00A077EF" w:rsidRDefault="00A077EF" w:rsidP="00EF07F2"/>
        </w:tc>
      </w:tr>
      <w:tr w:rsidR="00A077EF" w14:paraId="557863C8" w14:textId="77777777" w:rsidTr="00CC0831">
        <w:tc>
          <w:tcPr>
            <w:tcW w:w="1368" w:type="dxa"/>
            <w:shd w:val="clear" w:color="auto" w:fill="auto"/>
          </w:tcPr>
          <w:p w14:paraId="2129D3C9" w14:textId="77777777" w:rsidR="00A077EF" w:rsidRPr="00CC0831" w:rsidRDefault="00A077EF" w:rsidP="00EF07F2">
            <w:pPr>
              <w:rPr>
                <w:b/>
              </w:rPr>
            </w:pPr>
            <w:r w:rsidRPr="00CC0831">
              <w:rPr>
                <w:b/>
              </w:rPr>
              <w:t>tu</w:t>
            </w:r>
          </w:p>
        </w:tc>
        <w:tc>
          <w:tcPr>
            <w:tcW w:w="720" w:type="dxa"/>
            <w:shd w:val="clear" w:color="auto" w:fill="auto"/>
          </w:tcPr>
          <w:p w14:paraId="5CAE7DD7" w14:textId="77777777" w:rsidR="00A077EF" w:rsidRDefault="00A077EF" w:rsidP="00EF07F2"/>
        </w:tc>
        <w:tc>
          <w:tcPr>
            <w:tcW w:w="2340" w:type="dxa"/>
            <w:shd w:val="clear" w:color="auto" w:fill="auto"/>
          </w:tcPr>
          <w:p w14:paraId="2D1E874F" w14:textId="77777777" w:rsidR="00A077EF" w:rsidRDefault="00A077EF" w:rsidP="00EF07F2"/>
        </w:tc>
        <w:tc>
          <w:tcPr>
            <w:tcW w:w="2520" w:type="dxa"/>
            <w:shd w:val="clear" w:color="auto" w:fill="auto"/>
          </w:tcPr>
          <w:p w14:paraId="0739B240" w14:textId="77777777" w:rsidR="00A077EF" w:rsidRDefault="00A077EF" w:rsidP="00EF07F2"/>
        </w:tc>
        <w:tc>
          <w:tcPr>
            <w:tcW w:w="2830" w:type="dxa"/>
            <w:shd w:val="clear" w:color="auto" w:fill="auto"/>
          </w:tcPr>
          <w:p w14:paraId="4B77FED7" w14:textId="77777777" w:rsidR="00A077EF" w:rsidRDefault="00A077EF" w:rsidP="00EF07F2"/>
        </w:tc>
      </w:tr>
      <w:tr w:rsidR="00A077EF" w14:paraId="4B90D748" w14:textId="77777777" w:rsidTr="00CC0831">
        <w:tc>
          <w:tcPr>
            <w:tcW w:w="1368" w:type="dxa"/>
            <w:shd w:val="clear" w:color="auto" w:fill="auto"/>
          </w:tcPr>
          <w:p w14:paraId="0698DC28" w14:textId="77777777" w:rsidR="00A077EF" w:rsidRPr="00CC0831" w:rsidRDefault="00A077EF" w:rsidP="00EF07F2">
            <w:pPr>
              <w:rPr>
                <w:b/>
              </w:rPr>
            </w:pPr>
            <w:r w:rsidRPr="00CC0831">
              <w:rPr>
                <w:b/>
              </w:rPr>
              <w:t>lui/lei/Lei</w:t>
            </w:r>
          </w:p>
        </w:tc>
        <w:tc>
          <w:tcPr>
            <w:tcW w:w="720" w:type="dxa"/>
            <w:shd w:val="clear" w:color="auto" w:fill="auto"/>
          </w:tcPr>
          <w:p w14:paraId="31429E9C" w14:textId="77777777" w:rsidR="00A077EF" w:rsidRDefault="00A077EF" w:rsidP="00EF07F2"/>
        </w:tc>
        <w:tc>
          <w:tcPr>
            <w:tcW w:w="2340" w:type="dxa"/>
            <w:shd w:val="clear" w:color="auto" w:fill="auto"/>
          </w:tcPr>
          <w:p w14:paraId="63CB835D" w14:textId="77777777" w:rsidR="00A077EF" w:rsidRDefault="00A077EF" w:rsidP="00EF07F2"/>
        </w:tc>
        <w:tc>
          <w:tcPr>
            <w:tcW w:w="2520" w:type="dxa"/>
            <w:shd w:val="clear" w:color="auto" w:fill="auto"/>
          </w:tcPr>
          <w:p w14:paraId="117B6593" w14:textId="77777777" w:rsidR="00A077EF" w:rsidRDefault="00A077EF" w:rsidP="00EF07F2"/>
        </w:tc>
        <w:tc>
          <w:tcPr>
            <w:tcW w:w="2830" w:type="dxa"/>
            <w:shd w:val="clear" w:color="auto" w:fill="auto"/>
          </w:tcPr>
          <w:p w14:paraId="45F46343" w14:textId="77777777" w:rsidR="00A077EF" w:rsidRDefault="00A077EF" w:rsidP="00EF07F2"/>
        </w:tc>
      </w:tr>
      <w:tr w:rsidR="00A077EF" w14:paraId="45BCC7B5" w14:textId="77777777" w:rsidTr="00CC0831">
        <w:tc>
          <w:tcPr>
            <w:tcW w:w="1368" w:type="dxa"/>
            <w:shd w:val="clear" w:color="auto" w:fill="auto"/>
          </w:tcPr>
          <w:p w14:paraId="0E9FCC1C" w14:textId="77777777" w:rsidR="00A077EF" w:rsidRPr="00CC0831" w:rsidRDefault="00A077EF" w:rsidP="00EF07F2">
            <w:pPr>
              <w:rPr>
                <w:b/>
              </w:rPr>
            </w:pPr>
            <w:r w:rsidRPr="00CC0831">
              <w:rPr>
                <w:b/>
              </w:rPr>
              <w:t>noi</w:t>
            </w:r>
          </w:p>
        </w:tc>
        <w:tc>
          <w:tcPr>
            <w:tcW w:w="720" w:type="dxa"/>
            <w:shd w:val="clear" w:color="auto" w:fill="auto"/>
          </w:tcPr>
          <w:p w14:paraId="236617AE" w14:textId="77777777" w:rsidR="00A077EF" w:rsidRDefault="00A077EF" w:rsidP="00EF07F2"/>
        </w:tc>
        <w:tc>
          <w:tcPr>
            <w:tcW w:w="2340" w:type="dxa"/>
            <w:shd w:val="clear" w:color="auto" w:fill="auto"/>
          </w:tcPr>
          <w:p w14:paraId="1EA728F5" w14:textId="77777777" w:rsidR="00A077EF" w:rsidRDefault="00A077EF" w:rsidP="00EF07F2"/>
        </w:tc>
        <w:tc>
          <w:tcPr>
            <w:tcW w:w="2520" w:type="dxa"/>
            <w:shd w:val="clear" w:color="auto" w:fill="auto"/>
          </w:tcPr>
          <w:p w14:paraId="0DDB0211" w14:textId="77777777" w:rsidR="00A077EF" w:rsidRDefault="00A077EF" w:rsidP="00EF07F2"/>
        </w:tc>
        <w:tc>
          <w:tcPr>
            <w:tcW w:w="2830" w:type="dxa"/>
            <w:shd w:val="clear" w:color="auto" w:fill="auto"/>
          </w:tcPr>
          <w:p w14:paraId="25EB0F75" w14:textId="77777777" w:rsidR="00A077EF" w:rsidRDefault="00A077EF" w:rsidP="00EF07F2"/>
        </w:tc>
      </w:tr>
      <w:tr w:rsidR="00A077EF" w14:paraId="50257BD2" w14:textId="77777777" w:rsidTr="00CC0831">
        <w:tc>
          <w:tcPr>
            <w:tcW w:w="1368" w:type="dxa"/>
            <w:shd w:val="clear" w:color="auto" w:fill="auto"/>
          </w:tcPr>
          <w:p w14:paraId="76463A2D" w14:textId="77777777" w:rsidR="00A077EF" w:rsidRPr="00CC0831" w:rsidRDefault="00A077EF" w:rsidP="00EF07F2">
            <w:pPr>
              <w:rPr>
                <w:b/>
              </w:rPr>
            </w:pPr>
            <w:r w:rsidRPr="00CC0831">
              <w:rPr>
                <w:b/>
              </w:rPr>
              <w:t xml:space="preserve">voi </w:t>
            </w:r>
          </w:p>
        </w:tc>
        <w:tc>
          <w:tcPr>
            <w:tcW w:w="720" w:type="dxa"/>
            <w:shd w:val="clear" w:color="auto" w:fill="auto"/>
          </w:tcPr>
          <w:p w14:paraId="7F32BEDD" w14:textId="77777777" w:rsidR="00A077EF" w:rsidRDefault="00A077EF" w:rsidP="00EF07F2"/>
        </w:tc>
        <w:tc>
          <w:tcPr>
            <w:tcW w:w="2340" w:type="dxa"/>
            <w:shd w:val="clear" w:color="auto" w:fill="auto"/>
          </w:tcPr>
          <w:p w14:paraId="58D1217D" w14:textId="77777777" w:rsidR="00A077EF" w:rsidRDefault="00A077EF" w:rsidP="00EF07F2"/>
        </w:tc>
        <w:tc>
          <w:tcPr>
            <w:tcW w:w="2520" w:type="dxa"/>
            <w:shd w:val="clear" w:color="auto" w:fill="auto"/>
          </w:tcPr>
          <w:p w14:paraId="69FEA654" w14:textId="77777777" w:rsidR="00A077EF" w:rsidRDefault="00A077EF" w:rsidP="00EF07F2"/>
        </w:tc>
        <w:tc>
          <w:tcPr>
            <w:tcW w:w="2830" w:type="dxa"/>
            <w:shd w:val="clear" w:color="auto" w:fill="auto"/>
          </w:tcPr>
          <w:p w14:paraId="693FD043" w14:textId="77777777" w:rsidR="00A077EF" w:rsidRDefault="00A077EF" w:rsidP="00EF07F2"/>
        </w:tc>
      </w:tr>
      <w:tr w:rsidR="00A077EF" w14:paraId="58982446" w14:textId="77777777" w:rsidTr="00CC0831">
        <w:tc>
          <w:tcPr>
            <w:tcW w:w="1368" w:type="dxa"/>
            <w:shd w:val="clear" w:color="auto" w:fill="auto"/>
          </w:tcPr>
          <w:p w14:paraId="490C0D31" w14:textId="77777777" w:rsidR="00A077EF" w:rsidRPr="00CC0831" w:rsidRDefault="00A077EF" w:rsidP="00EF07F2">
            <w:pPr>
              <w:rPr>
                <w:b/>
              </w:rPr>
            </w:pPr>
            <w:r w:rsidRPr="00CC0831">
              <w:rPr>
                <w:b/>
              </w:rPr>
              <w:t>loro</w:t>
            </w:r>
          </w:p>
        </w:tc>
        <w:tc>
          <w:tcPr>
            <w:tcW w:w="720" w:type="dxa"/>
            <w:shd w:val="clear" w:color="auto" w:fill="auto"/>
          </w:tcPr>
          <w:p w14:paraId="6E62EBD6" w14:textId="77777777" w:rsidR="00A077EF" w:rsidRPr="00CC0831" w:rsidRDefault="00A077EF" w:rsidP="00EF07F2">
            <w:pPr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14:paraId="63FE652E" w14:textId="77777777" w:rsidR="00A077EF" w:rsidRDefault="00A077EF" w:rsidP="00EF07F2"/>
        </w:tc>
        <w:tc>
          <w:tcPr>
            <w:tcW w:w="2520" w:type="dxa"/>
            <w:shd w:val="clear" w:color="auto" w:fill="auto"/>
          </w:tcPr>
          <w:p w14:paraId="317C7A0B" w14:textId="77777777" w:rsidR="00A077EF" w:rsidRDefault="00A077EF" w:rsidP="00EF07F2"/>
        </w:tc>
        <w:tc>
          <w:tcPr>
            <w:tcW w:w="2830" w:type="dxa"/>
            <w:shd w:val="clear" w:color="auto" w:fill="auto"/>
          </w:tcPr>
          <w:p w14:paraId="0F62B3CB" w14:textId="77777777" w:rsidR="00A077EF" w:rsidRDefault="00A077EF" w:rsidP="00EF07F2"/>
        </w:tc>
      </w:tr>
    </w:tbl>
    <w:p w14:paraId="5FB46DBD" w14:textId="77777777" w:rsidR="008C2A6B" w:rsidRDefault="008C2A6B" w:rsidP="00EF07F2"/>
    <w:p w14:paraId="27E2E379" w14:textId="77777777" w:rsidR="00C6715C" w:rsidRPr="00225ABD" w:rsidRDefault="00C6715C" w:rsidP="00EF07F2">
      <w:pPr>
        <w:rPr>
          <w:b/>
        </w:rPr>
      </w:pPr>
    </w:p>
    <w:p w14:paraId="463D5D71" w14:textId="77777777" w:rsidR="00EF07F2" w:rsidRPr="00225ABD" w:rsidRDefault="00C6715C" w:rsidP="00EF07F2">
      <w:r>
        <w:t>3</w:t>
      </w:r>
      <w:r w:rsidR="00225ABD" w:rsidRPr="00225ABD">
        <w:t xml:space="preserve">) </w:t>
      </w:r>
      <w:r w:rsidR="008C2A6B" w:rsidRPr="00C6715C">
        <w:rPr>
          <w:b/>
        </w:rPr>
        <w:t>Vado</w:t>
      </w:r>
      <w:r w:rsidR="008C2A6B" w:rsidRPr="00225ABD">
        <w:t xml:space="preserve"> in palestra verso le 17:00 e rientro a casa verso le 18:30.</w:t>
      </w:r>
    </w:p>
    <w:p w14:paraId="3B3692A4" w14:textId="77777777" w:rsidR="00225ABD" w:rsidRPr="00225ABD" w:rsidRDefault="00C6715C" w:rsidP="00EF07F2">
      <w:r>
        <w:t>4</w:t>
      </w:r>
      <w:r w:rsidR="00225ABD" w:rsidRPr="00225ABD">
        <w:t xml:space="preserve">) Quando non lavoro </w:t>
      </w:r>
      <w:r w:rsidR="00225ABD" w:rsidRPr="00C6715C">
        <w:rPr>
          <w:b/>
        </w:rPr>
        <w:t>faccio</w:t>
      </w:r>
      <w:r w:rsidR="00225ABD" w:rsidRPr="00225ABD">
        <w:t xml:space="preserve"> tutto quello che ogni donna di casa deve fare</w:t>
      </w:r>
      <w:r>
        <w:t xml:space="preserve">. </w:t>
      </w:r>
    </w:p>
    <w:p w14:paraId="37A46835" w14:textId="77777777" w:rsidR="00EF07F2" w:rsidRPr="00225ABD" w:rsidRDefault="00C6715C" w:rsidP="007C0C8C">
      <w:r>
        <w:t>5</w:t>
      </w:r>
      <w:r w:rsidR="00225ABD" w:rsidRPr="00225ABD">
        <w:t xml:space="preserve">) Lui </w:t>
      </w:r>
      <w:r w:rsidR="00225ABD" w:rsidRPr="00C6715C">
        <w:rPr>
          <w:b/>
        </w:rPr>
        <w:t>fa</w:t>
      </w:r>
      <w:r w:rsidR="00225ABD" w:rsidRPr="00225ABD">
        <w:t xml:space="preserve"> il bucato</w:t>
      </w:r>
      <w:r>
        <w:t xml:space="preserve">. </w:t>
      </w:r>
    </w:p>
    <w:p w14:paraId="393E8FCC" w14:textId="77777777" w:rsidR="00225ABD" w:rsidRDefault="00C6715C" w:rsidP="007C0C8C">
      <w:r>
        <w:t>6</w:t>
      </w:r>
      <w:r w:rsidR="00225ABD" w:rsidRPr="00225ABD">
        <w:t xml:space="preserve">) </w:t>
      </w:r>
      <w:r w:rsidR="00225ABD" w:rsidRPr="00C6715C">
        <w:rPr>
          <w:b/>
        </w:rPr>
        <w:t>Facciamo</w:t>
      </w:r>
      <w:r w:rsidR="00225ABD" w:rsidRPr="00225ABD">
        <w:t xml:space="preserve"> turni completamente diversi</w:t>
      </w:r>
      <w:r>
        <w:t xml:space="preserve">. </w:t>
      </w:r>
    </w:p>
    <w:p w14:paraId="301F5715" w14:textId="77777777" w:rsidR="00417106" w:rsidRDefault="00417106" w:rsidP="007C0C8C"/>
    <w:p w14:paraId="3D5C8F87" w14:textId="77777777" w:rsidR="00EF07F2" w:rsidRDefault="00EF07F2" w:rsidP="007C0C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340"/>
        <w:gridCol w:w="2520"/>
      </w:tblGrid>
      <w:tr w:rsidR="00C6715C" w14:paraId="7E59DECA" w14:textId="77777777" w:rsidTr="00CC0831">
        <w:tc>
          <w:tcPr>
            <w:tcW w:w="1368" w:type="dxa"/>
            <w:shd w:val="clear" w:color="auto" w:fill="auto"/>
          </w:tcPr>
          <w:p w14:paraId="22FB1226" w14:textId="77777777" w:rsidR="00C6715C" w:rsidRDefault="00C6715C" w:rsidP="00BA0A36"/>
        </w:tc>
        <w:tc>
          <w:tcPr>
            <w:tcW w:w="2340" w:type="dxa"/>
            <w:shd w:val="clear" w:color="auto" w:fill="auto"/>
          </w:tcPr>
          <w:p w14:paraId="14F4090F" w14:textId="77777777" w:rsidR="00C6715C" w:rsidRDefault="00C6715C" w:rsidP="00BA0A36">
            <w:r>
              <w:t xml:space="preserve">        andare</w:t>
            </w:r>
          </w:p>
        </w:tc>
        <w:tc>
          <w:tcPr>
            <w:tcW w:w="2520" w:type="dxa"/>
            <w:shd w:val="clear" w:color="auto" w:fill="auto"/>
          </w:tcPr>
          <w:p w14:paraId="710C4256" w14:textId="77777777" w:rsidR="00C6715C" w:rsidRDefault="00C6715C" w:rsidP="00BA0A36">
            <w:r>
              <w:t xml:space="preserve">            fare</w:t>
            </w:r>
          </w:p>
        </w:tc>
      </w:tr>
      <w:tr w:rsidR="00C6715C" w14:paraId="6FECD580" w14:textId="77777777" w:rsidTr="00CC0831">
        <w:tc>
          <w:tcPr>
            <w:tcW w:w="1368" w:type="dxa"/>
            <w:shd w:val="clear" w:color="auto" w:fill="auto"/>
          </w:tcPr>
          <w:p w14:paraId="58C4EDD5" w14:textId="77777777" w:rsidR="00C6715C" w:rsidRPr="00CC0831" w:rsidRDefault="00C6715C" w:rsidP="00BA0A36">
            <w:pPr>
              <w:rPr>
                <w:b/>
              </w:rPr>
            </w:pPr>
            <w:r w:rsidRPr="00CC0831">
              <w:rPr>
                <w:b/>
              </w:rPr>
              <w:t>Io</w:t>
            </w:r>
          </w:p>
        </w:tc>
        <w:tc>
          <w:tcPr>
            <w:tcW w:w="2340" w:type="dxa"/>
            <w:shd w:val="clear" w:color="auto" w:fill="auto"/>
          </w:tcPr>
          <w:p w14:paraId="15E4E75D" w14:textId="77777777" w:rsidR="00C6715C" w:rsidRDefault="00C6715C" w:rsidP="00BA0A36"/>
        </w:tc>
        <w:tc>
          <w:tcPr>
            <w:tcW w:w="2520" w:type="dxa"/>
            <w:shd w:val="clear" w:color="auto" w:fill="auto"/>
          </w:tcPr>
          <w:p w14:paraId="098C8C3E" w14:textId="77777777" w:rsidR="00C6715C" w:rsidRDefault="00C6715C" w:rsidP="00BA0A36"/>
        </w:tc>
      </w:tr>
      <w:tr w:rsidR="00C6715C" w14:paraId="5B458235" w14:textId="77777777" w:rsidTr="00CC0831">
        <w:tc>
          <w:tcPr>
            <w:tcW w:w="1368" w:type="dxa"/>
            <w:shd w:val="clear" w:color="auto" w:fill="auto"/>
          </w:tcPr>
          <w:p w14:paraId="6BC78B6E" w14:textId="77777777" w:rsidR="00C6715C" w:rsidRPr="00CC0831" w:rsidRDefault="00C6715C" w:rsidP="00BA0A36">
            <w:pPr>
              <w:rPr>
                <w:b/>
              </w:rPr>
            </w:pPr>
            <w:r w:rsidRPr="00CC0831">
              <w:rPr>
                <w:b/>
              </w:rPr>
              <w:t>Tu</w:t>
            </w:r>
          </w:p>
        </w:tc>
        <w:tc>
          <w:tcPr>
            <w:tcW w:w="2340" w:type="dxa"/>
            <w:shd w:val="clear" w:color="auto" w:fill="auto"/>
          </w:tcPr>
          <w:p w14:paraId="613CE595" w14:textId="77777777" w:rsidR="00C6715C" w:rsidRDefault="00C6715C" w:rsidP="00BA0A36"/>
        </w:tc>
        <w:tc>
          <w:tcPr>
            <w:tcW w:w="2520" w:type="dxa"/>
            <w:shd w:val="clear" w:color="auto" w:fill="auto"/>
          </w:tcPr>
          <w:p w14:paraId="7840713F" w14:textId="77777777" w:rsidR="00C6715C" w:rsidRDefault="00C6715C" w:rsidP="00BA0A36"/>
        </w:tc>
      </w:tr>
      <w:tr w:rsidR="00C6715C" w14:paraId="0352662E" w14:textId="77777777" w:rsidTr="00CC0831">
        <w:tc>
          <w:tcPr>
            <w:tcW w:w="1368" w:type="dxa"/>
            <w:shd w:val="clear" w:color="auto" w:fill="auto"/>
          </w:tcPr>
          <w:p w14:paraId="14A12311" w14:textId="77777777" w:rsidR="00C6715C" w:rsidRPr="00CC0831" w:rsidRDefault="00C6715C" w:rsidP="00BA0A36">
            <w:pPr>
              <w:rPr>
                <w:b/>
              </w:rPr>
            </w:pPr>
            <w:r w:rsidRPr="00CC0831">
              <w:rPr>
                <w:b/>
              </w:rPr>
              <w:t>Lui/lei/Lei</w:t>
            </w:r>
          </w:p>
        </w:tc>
        <w:tc>
          <w:tcPr>
            <w:tcW w:w="2340" w:type="dxa"/>
            <w:shd w:val="clear" w:color="auto" w:fill="auto"/>
          </w:tcPr>
          <w:p w14:paraId="04CB07AA" w14:textId="77777777" w:rsidR="00C6715C" w:rsidRDefault="00C6715C" w:rsidP="00BA0A36"/>
        </w:tc>
        <w:tc>
          <w:tcPr>
            <w:tcW w:w="2520" w:type="dxa"/>
            <w:shd w:val="clear" w:color="auto" w:fill="auto"/>
          </w:tcPr>
          <w:p w14:paraId="7BF1B8FB" w14:textId="77777777" w:rsidR="00C6715C" w:rsidRDefault="00C6715C" w:rsidP="00BA0A36"/>
        </w:tc>
      </w:tr>
      <w:tr w:rsidR="00C6715C" w14:paraId="6BA84DE6" w14:textId="77777777" w:rsidTr="00CC0831">
        <w:tc>
          <w:tcPr>
            <w:tcW w:w="1368" w:type="dxa"/>
            <w:shd w:val="clear" w:color="auto" w:fill="auto"/>
          </w:tcPr>
          <w:p w14:paraId="0B26A2E5" w14:textId="77777777" w:rsidR="00C6715C" w:rsidRPr="00CC0831" w:rsidRDefault="00C6715C" w:rsidP="00BA0A36">
            <w:pPr>
              <w:rPr>
                <w:b/>
              </w:rPr>
            </w:pPr>
            <w:r w:rsidRPr="00CC0831">
              <w:rPr>
                <w:b/>
              </w:rPr>
              <w:t>noi</w:t>
            </w:r>
          </w:p>
        </w:tc>
        <w:tc>
          <w:tcPr>
            <w:tcW w:w="2340" w:type="dxa"/>
            <w:shd w:val="clear" w:color="auto" w:fill="auto"/>
          </w:tcPr>
          <w:p w14:paraId="6443D6CD" w14:textId="77777777" w:rsidR="00C6715C" w:rsidRDefault="00C6715C" w:rsidP="00BA0A36"/>
        </w:tc>
        <w:tc>
          <w:tcPr>
            <w:tcW w:w="2520" w:type="dxa"/>
            <w:shd w:val="clear" w:color="auto" w:fill="auto"/>
          </w:tcPr>
          <w:p w14:paraId="19945C5E" w14:textId="77777777" w:rsidR="00C6715C" w:rsidRDefault="00C6715C" w:rsidP="00BA0A36"/>
        </w:tc>
      </w:tr>
      <w:tr w:rsidR="00C6715C" w14:paraId="7658DDA8" w14:textId="77777777" w:rsidTr="00CC0831">
        <w:tc>
          <w:tcPr>
            <w:tcW w:w="1368" w:type="dxa"/>
            <w:shd w:val="clear" w:color="auto" w:fill="auto"/>
          </w:tcPr>
          <w:p w14:paraId="32C162E5" w14:textId="77777777" w:rsidR="00C6715C" w:rsidRPr="00CC0831" w:rsidRDefault="00C6715C" w:rsidP="00BA0A36">
            <w:pPr>
              <w:rPr>
                <w:b/>
              </w:rPr>
            </w:pPr>
            <w:r w:rsidRPr="00CC0831">
              <w:rPr>
                <w:b/>
              </w:rPr>
              <w:t xml:space="preserve">voi </w:t>
            </w:r>
          </w:p>
        </w:tc>
        <w:tc>
          <w:tcPr>
            <w:tcW w:w="2340" w:type="dxa"/>
            <w:shd w:val="clear" w:color="auto" w:fill="auto"/>
          </w:tcPr>
          <w:p w14:paraId="3FFBCC39" w14:textId="77777777" w:rsidR="00C6715C" w:rsidRDefault="00C6715C" w:rsidP="00BA0A36"/>
        </w:tc>
        <w:tc>
          <w:tcPr>
            <w:tcW w:w="2520" w:type="dxa"/>
            <w:shd w:val="clear" w:color="auto" w:fill="auto"/>
          </w:tcPr>
          <w:p w14:paraId="39D6892A" w14:textId="77777777" w:rsidR="00C6715C" w:rsidRDefault="00C6715C" w:rsidP="00BA0A36"/>
        </w:tc>
      </w:tr>
      <w:tr w:rsidR="00C6715C" w14:paraId="606FD4DA" w14:textId="77777777" w:rsidTr="00CC0831">
        <w:tc>
          <w:tcPr>
            <w:tcW w:w="1368" w:type="dxa"/>
            <w:shd w:val="clear" w:color="auto" w:fill="auto"/>
          </w:tcPr>
          <w:p w14:paraId="4A3C6839" w14:textId="77777777" w:rsidR="00C6715C" w:rsidRPr="00CC0831" w:rsidRDefault="00C6715C" w:rsidP="00BA0A36">
            <w:pPr>
              <w:rPr>
                <w:b/>
              </w:rPr>
            </w:pPr>
            <w:r w:rsidRPr="00CC0831">
              <w:rPr>
                <w:b/>
              </w:rPr>
              <w:t>loro</w:t>
            </w:r>
          </w:p>
        </w:tc>
        <w:tc>
          <w:tcPr>
            <w:tcW w:w="2340" w:type="dxa"/>
            <w:shd w:val="clear" w:color="auto" w:fill="auto"/>
          </w:tcPr>
          <w:p w14:paraId="0A7725A8" w14:textId="77777777" w:rsidR="00C6715C" w:rsidRDefault="00C6715C" w:rsidP="00BA0A36"/>
        </w:tc>
        <w:tc>
          <w:tcPr>
            <w:tcW w:w="2520" w:type="dxa"/>
            <w:shd w:val="clear" w:color="auto" w:fill="auto"/>
          </w:tcPr>
          <w:p w14:paraId="17EC546F" w14:textId="77777777" w:rsidR="00C6715C" w:rsidRDefault="00C6715C" w:rsidP="00BA0A36"/>
        </w:tc>
      </w:tr>
    </w:tbl>
    <w:p w14:paraId="3D45A7AE" w14:textId="77777777" w:rsidR="00C6715C" w:rsidRDefault="00C6715C" w:rsidP="007C0C8C">
      <w:pPr>
        <w:rPr>
          <w:b/>
        </w:rPr>
      </w:pPr>
    </w:p>
    <w:p w14:paraId="343E9B0C" w14:textId="77777777" w:rsidR="00C6715C" w:rsidRPr="00C6715C" w:rsidRDefault="00C6715C" w:rsidP="007C0C8C">
      <w:r>
        <w:t xml:space="preserve">7) </w:t>
      </w:r>
      <w:r w:rsidRPr="00C6715C">
        <w:t>Vado al bar</w:t>
      </w:r>
      <w:r>
        <w:t>.</w:t>
      </w:r>
    </w:p>
    <w:p w14:paraId="60CEF738" w14:textId="77777777" w:rsidR="00C6715C" w:rsidRPr="00C6715C" w:rsidRDefault="00C6715C" w:rsidP="007C0C8C">
      <w:r>
        <w:t xml:space="preserve">8) </w:t>
      </w:r>
      <w:r w:rsidRPr="00C6715C">
        <w:t>Vado in biblioteca</w:t>
      </w:r>
      <w:r>
        <w:t>.</w:t>
      </w:r>
    </w:p>
    <w:p w14:paraId="7EEF13B4" w14:textId="77777777" w:rsidR="00C6715C" w:rsidRPr="00C6715C" w:rsidRDefault="00C6715C" w:rsidP="007C0C8C">
      <w:r>
        <w:t xml:space="preserve">9) </w:t>
      </w:r>
      <w:r w:rsidRPr="00C6715C">
        <w:t>Vado a letto</w:t>
      </w:r>
      <w:r>
        <w:t>.</w:t>
      </w:r>
    </w:p>
    <w:p w14:paraId="34D3E3F7" w14:textId="77777777" w:rsidR="00C6715C" w:rsidRPr="00C6715C" w:rsidRDefault="00C6715C" w:rsidP="007C0C8C">
      <w:r>
        <w:t xml:space="preserve">10) </w:t>
      </w:r>
      <w:r w:rsidRPr="00C6715C">
        <w:t xml:space="preserve">Vado </w:t>
      </w:r>
      <w:r>
        <w:t>in palestra.</w:t>
      </w:r>
    </w:p>
    <w:p w14:paraId="3FDD5312" w14:textId="77777777" w:rsidR="00C6715C" w:rsidRDefault="00C6715C" w:rsidP="007C0C8C">
      <w:r>
        <w:t xml:space="preserve">11) </w:t>
      </w:r>
      <w:r w:rsidRPr="00C6715C">
        <w:t>Andiamo a fare un giro in macchina</w:t>
      </w:r>
      <w:r>
        <w:t xml:space="preserve">. </w:t>
      </w:r>
    </w:p>
    <w:p w14:paraId="28C8B94D" w14:textId="77777777" w:rsidR="003641CA" w:rsidRPr="00C6715C" w:rsidRDefault="003641CA" w:rsidP="007C0C8C"/>
    <w:p w14:paraId="377977B2" w14:textId="77777777" w:rsidR="00C6715C" w:rsidRDefault="00C6715C" w:rsidP="007C0C8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8"/>
        <w:gridCol w:w="2401"/>
        <w:gridCol w:w="2405"/>
        <w:gridCol w:w="2404"/>
      </w:tblGrid>
      <w:tr w:rsidR="00C6715C" w:rsidRPr="00CC0831" w14:paraId="31F7A8FF" w14:textId="77777777" w:rsidTr="00CC0831">
        <w:tc>
          <w:tcPr>
            <w:tcW w:w="2444" w:type="dxa"/>
            <w:shd w:val="clear" w:color="auto" w:fill="auto"/>
          </w:tcPr>
          <w:p w14:paraId="49F1AE65" w14:textId="77777777" w:rsidR="00C6715C" w:rsidRPr="00CC0831" w:rsidRDefault="00C6715C" w:rsidP="007C0C8C">
            <w:pPr>
              <w:rPr>
                <w:b/>
              </w:rPr>
            </w:pPr>
          </w:p>
        </w:tc>
        <w:tc>
          <w:tcPr>
            <w:tcW w:w="2444" w:type="dxa"/>
            <w:shd w:val="clear" w:color="auto" w:fill="auto"/>
          </w:tcPr>
          <w:p w14:paraId="57BC4483" w14:textId="77777777" w:rsidR="00C6715C" w:rsidRPr="00CC0831" w:rsidRDefault="00C6715C" w:rsidP="007C0C8C">
            <w:pPr>
              <w:rPr>
                <w:b/>
              </w:rPr>
            </w:pPr>
            <w:r w:rsidRPr="00CC0831">
              <w:rPr>
                <w:b/>
              </w:rPr>
              <w:t>A</w:t>
            </w:r>
          </w:p>
        </w:tc>
        <w:tc>
          <w:tcPr>
            <w:tcW w:w="2445" w:type="dxa"/>
            <w:shd w:val="clear" w:color="auto" w:fill="auto"/>
          </w:tcPr>
          <w:p w14:paraId="6C9D3E0A" w14:textId="77777777" w:rsidR="00C6715C" w:rsidRPr="00CC0831" w:rsidRDefault="00C6715C" w:rsidP="007C0C8C">
            <w:pPr>
              <w:rPr>
                <w:b/>
              </w:rPr>
            </w:pPr>
            <w:r w:rsidRPr="00CC0831">
              <w:rPr>
                <w:b/>
              </w:rPr>
              <w:t>AL</w:t>
            </w:r>
          </w:p>
        </w:tc>
        <w:tc>
          <w:tcPr>
            <w:tcW w:w="2445" w:type="dxa"/>
            <w:shd w:val="clear" w:color="auto" w:fill="auto"/>
          </w:tcPr>
          <w:p w14:paraId="6761E76A" w14:textId="77777777" w:rsidR="00C6715C" w:rsidRPr="00CC0831" w:rsidRDefault="00C6715C" w:rsidP="007C0C8C">
            <w:pPr>
              <w:rPr>
                <w:b/>
              </w:rPr>
            </w:pPr>
            <w:r w:rsidRPr="00CC0831">
              <w:rPr>
                <w:b/>
              </w:rPr>
              <w:t>IN</w:t>
            </w:r>
          </w:p>
        </w:tc>
      </w:tr>
      <w:tr w:rsidR="00C6715C" w:rsidRPr="00CC0831" w14:paraId="0247E50B" w14:textId="77777777" w:rsidTr="00CC0831">
        <w:tc>
          <w:tcPr>
            <w:tcW w:w="2444" w:type="dxa"/>
            <w:shd w:val="clear" w:color="auto" w:fill="auto"/>
          </w:tcPr>
          <w:p w14:paraId="051B102A" w14:textId="77777777" w:rsidR="00C6715C" w:rsidRPr="00CC0831" w:rsidRDefault="00C6715C" w:rsidP="007C0C8C">
            <w:pPr>
              <w:rPr>
                <w:b/>
              </w:rPr>
            </w:pPr>
          </w:p>
          <w:p w14:paraId="7A47C058" w14:textId="77777777" w:rsidR="00C6715C" w:rsidRPr="00CC0831" w:rsidRDefault="00C6715C" w:rsidP="007C0C8C">
            <w:pPr>
              <w:rPr>
                <w:b/>
              </w:rPr>
            </w:pPr>
          </w:p>
          <w:p w14:paraId="2DAAECCD" w14:textId="77777777" w:rsidR="00C6715C" w:rsidRPr="00CC0831" w:rsidRDefault="00C6715C" w:rsidP="007C0C8C">
            <w:pPr>
              <w:rPr>
                <w:b/>
              </w:rPr>
            </w:pPr>
            <w:r w:rsidRPr="00CC0831">
              <w:rPr>
                <w:b/>
              </w:rPr>
              <w:t xml:space="preserve">      ANDARE</w:t>
            </w:r>
          </w:p>
        </w:tc>
        <w:tc>
          <w:tcPr>
            <w:tcW w:w="2444" w:type="dxa"/>
            <w:shd w:val="clear" w:color="auto" w:fill="auto"/>
          </w:tcPr>
          <w:p w14:paraId="114B3FA1" w14:textId="77777777" w:rsidR="00C6715C" w:rsidRPr="00CC0831" w:rsidRDefault="00C6715C" w:rsidP="007C0C8C">
            <w:pPr>
              <w:rPr>
                <w:b/>
              </w:rPr>
            </w:pPr>
          </w:p>
          <w:p w14:paraId="0ED4BE16" w14:textId="77777777" w:rsidR="00C6715C" w:rsidRPr="00CC0831" w:rsidRDefault="00C6715C" w:rsidP="007C0C8C">
            <w:pPr>
              <w:rPr>
                <w:b/>
              </w:rPr>
            </w:pPr>
          </w:p>
          <w:p w14:paraId="128D071F" w14:textId="77777777" w:rsidR="00C6715C" w:rsidRPr="00CC0831" w:rsidRDefault="00C6715C" w:rsidP="007C0C8C">
            <w:pPr>
              <w:rPr>
                <w:b/>
              </w:rPr>
            </w:pPr>
          </w:p>
          <w:p w14:paraId="4756DB6C" w14:textId="77777777" w:rsidR="00C6715C" w:rsidRPr="00CC0831" w:rsidRDefault="00C6715C" w:rsidP="007C0C8C">
            <w:pPr>
              <w:rPr>
                <w:b/>
              </w:rPr>
            </w:pPr>
          </w:p>
          <w:p w14:paraId="6A2C89AF" w14:textId="77777777" w:rsidR="00C6715C" w:rsidRPr="00CC0831" w:rsidRDefault="00C6715C" w:rsidP="007C0C8C">
            <w:pPr>
              <w:rPr>
                <w:b/>
              </w:rPr>
            </w:pPr>
          </w:p>
        </w:tc>
        <w:tc>
          <w:tcPr>
            <w:tcW w:w="2445" w:type="dxa"/>
            <w:shd w:val="clear" w:color="auto" w:fill="auto"/>
          </w:tcPr>
          <w:p w14:paraId="49AAFB68" w14:textId="77777777" w:rsidR="00C6715C" w:rsidRPr="00CC0831" w:rsidRDefault="00C6715C" w:rsidP="007C0C8C">
            <w:pPr>
              <w:rPr>
                <w:b/>
              </w:rPr>
            </w:pPr>
          </w:p>
        </w:tc>
        <w:tc>
          <w:tcPr>
            <w:tcW w:w="2445" w:type="dxa"/>
            <w:shd w:val="clear" w:color="auto" w:fill="auto"/>
          </w:tcPr>
          <w:p w14:paraId="3F7B8FC9" w14:textId="77777777" w:rsidR="00C6715C" w:rsidRPr="00CC0831" w:rsidRDefault="00C6715C" w:rsidP="007C0C8C">
            <w:pPr>
              <w:rPr>
                <w:b/>
              </w:rPr>
            </w:pPr>
          </w:p>
        </w:tc>
      </w:tr>
    </w:tbl>
    <w:p w14:paraId="1B2A945D" w14:textId="77777777" w:rsidR="006661D0" w:rsidRDefault="006661D0">
      <w:pPr>
        <w:rPr>
          <w:b/>
        </w:rPr>
      </w:pPr>
    </w:p>
    <w:p w14:paraId="4B8A848F" w14:textId="77777777" w:rsidR="006661D0" w:rsidRDefault="006661D0">
      <w:pPr>
        <w:rPr>
          <w:b/>
        </w:rPr>
      </w:pPr>
    </w:p>
    <w:p w14:paraId="1C0C4B73" w14:textId="77777777" w:rsidR="006661D0" w:rsidRDefault="006661D0">
      <w:pPr>
        <w:rPr>
          <w:b/>
        </w:rPr>
      </w:pPr>
      <w:r>
        <w:rPr>
          <w:b/>
        </w:rPr>
        <w:t>PRATICA</w:t>
      </w:r>
    </w:p>
    <w:p w14:paraId="1EB74B07" w14:textId="77777777" w:rsidR="006661D0" w:rsidRDefault="006661D0">
      <w:pPr>
        <w:rPr>
          <w:b/>
        </w:rPr>
      </w:pPr>
    </w:p>
    <w:p w14:paraId="78C6139F" w14:textId="77777777" w:rsidR="00C14016" w:rsidRDefault="006661D0">
      <w:pPr>
        <w:rPr>
          <w:b/>
        </w:rPr>
      </w:pPr>
      <w:r>
        <w:rPr>
          <w:b/>
        </w:rPr>
        <w:t>5)</w:t>
      </w:r>
      <w:r w:rsidR="00C14016">
        <w:rPr>
          <w:b/>
        </w:rPr>
        <w:t xml:space="preserve"> Descrivi la giornata di Martina,</w:t>
      </w:r>
      <w:r>
        <w:rPr>
          <w:b/>
        </w:rPr>
        <w:t xml:space="preserve"> come nell’esempio. </w:t>
      </w:r>
      <w:r w:rsidR="00C14016">
        <w:rPr>
          <w:b/>
        </w:rPr>
        <w:t xml:space="preserve"> </w:t>
      </w:r>
    </w:p>
    <w:p w14:paraId="61EBB0EC" w14:textId="77777777" w:rsidR="006661D0" w:rsidRDefault="00C14016">
      <w:pPr>
        <w:rPr>
          <w:b/>
        </w:rPr>
      </w:pPr>
      <w:r>
        <w:rPr>
          <w:b/>
        </w:rPr>
        <w:t xml:space="preserve">                       </w:t>
      </w:r>
      <w:r w:rsidR="00417106">
        <w:rPr>
          <w:b/>
        </w:rPr>
        <w:t xml:space="preserve">         </w:t>
      </w:r>
      <w:r>
        <w:rPr>
          <w:b/>
        </w:rPr>
        <w:t xml:space="preserve">        </w:t>
      </w:r>
      <w:r w:rsidR="00120F0D">
        <w:rPr>
          <w:noProof/>
          <w:lang w:eastAsia="it-IT"/>
        </w:rPr>
        <w:drawing>
          <wp:inline distT="0" distB="0" distL="0" distR="0" wp14:anchorId="0D192AC0" wp14:editId="1989ADAB">
            <wp:extent cx="1333500" cy="1295400"/>
            <wp:effectExtent l="19050" t="0" r="0" b="0"/>
            <wp:docPr id="7" name="irc_mi" descr="g040887_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g040887_000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EF38CF" w14:textId="77777777" w:rsidR="00BA0A36" w:rsidRDefault="00BA0A36">
      <w:pPr>
        <w:rPr>
          <w:b/>
        </w:rPr>
      </w:pPr>
    </w:p>
    <w:p w14:paraId="59632654" w14:textId="77777777" w:rsidR="00BA0A36" w:rsidRDefault="00BA0A3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3216"/>
        <w:gridCol w:w="2445"/>
      </w:tblGrid>
      <w:tr w:rsidR="00C14016" w:rsidRPr="00CC0831" w14:paraId="159DA8A7" w14:textId="77777777" w:rsidTr="00CC0831">
        <w:tc>
          <w:tcPr>
            <w:tcW w:w="2444" w:type="dxa"/>
            <w:shd w:val="clear" w:color="auto" w:fill="auto"/>
          </w:tcPr>
          <w:p w14:paraId="4BC24925" w14:textId="77777777" w:rsidR="00C14016" w:rsidRPr="00CC0831" w:rsidRDefault="00C14016">
            <w:pPr>
              <w:rPr>
                <w:b/>
              </w:rPr>
            </w:pPr>
            <w:r w:rsidRPr="00CC0831">
              <w:rPr>
                <w:b/>
              </w:rPr>
              <w:t>A che ora?</w:t>
            </w:r>
          </w:p>
        </w:tc>
        <w:tc>
          <w:tcPr>
            <w:tcW w:w="2498" w:type="dxa"/>
            <w:shd w:val="clear" w:color="auto" w:fill="auto"/>
          </w:tcPr>
          <w:p w14:paraId="777CE81B" w14:textId="77777777" w:rsidR="00C14016" w:rsidRPr="00CC0831" w:rsidRDefault="00C14016">
            <w:pPr>
              <w:rPr>
                <w:b/>
              </w:rPr>
            </w:pPr>
            <w:r w:rsidRPr="00CC0831">
              <w:rPr>
                <w:b/>
              </w:rPr>
              <w:t>Che cosa fa?</w:t>
            </w:r>
          </w:p>
        </w:tc>
        <w:tc>
          <w:tcPr>
            <w:tcW w:w="2445" w:type="dxa"/>
            <w:shd w:val="clear" w:color="auto" w:fill="auto"/>
          </w:tcPr>
          <w:p w14:paraId="0DE14195" w14:textId="77777777" w:rsidR="00C14016" w:rsidRPr="00CC0831" w:rsidRDefault="00C14016">
            <w:pPr>
              <w:rPr>
                <w:b/>
              </w:rPr>
            </w:pPr>
          </w:p>
        </w:tc>
      </w:tr>
      <w:tr w:rsidR="00C14016" w:rsidRPr="00CC0831" w14:paraId="271B4973" w14:textId="77777777" w:rsidTr="00CC0831">
        <w:tc>
          <w:tcPr>
            <w:tcW w:w="2444" w:type="dxa"/>
            <w:shd w:val="clear" w:color="auto" w:fill="auto"/>
          </w:tcPr>
          <w:p w14:paraId="5C5BD8FF" w14:textId="77777777" w:rsidR="001041D5" w:rsidRPr="00CC0831" w:rsidRDefault="001041D5" w:rsidP="001041D5">
            <w:pPr>
              <w:rPr>
                <w:b/>
              </w:rPr>
            </w:pPr>
          </w:p>
          <w:p w14:paraId="4AA08FAB" w14:textId="77777777" w:rsidR="00C14016" w:rsidRPr="00CC0831" w:rsidRDefault="00120F0D" w:rsidP="001041D5">
            <w:pPr>
              <w:rPr>
                <w:b/>
              </w:rPr>
            </w:pPr>
            <w:r>
              <w:rPr>
                <w:b/>
                <w:noProof/>
                <w:lang w:eastAsia="it-IT"/>
              </w:rPr>
              <w:drawing>
                <wp:inline distT="0" distB="0" distL="0" distR="0" wp14:anchorId="51D82926" wp14:editId="6CAF8133">
                  <wp:extent cx="1257300" cy="1104900"/>
                  <wp:effectExtent l="19050" t="0" r="0" b="0"/>
                  <wp:docPr id="8" name="Immagine 8" descr="Catt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ttu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  <w:shd w:val="clear" w:color="auto" w:fill="auto"/>
          </w:tcPr>
          <w:p w14:paraId="0CB47595" w14:textId="77777777" w:rsidR="00C14016" w:rsidRPr="00CC0831" w:rsidRDefault="00120F0D">
            <w:pPr>
              <w:rPr>
                <w:b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23FC7F09" wp14:editId="28A23956">
                  <wp:extent cx="1533525" cy="1323975"/>
                  <wp:effectExtent l="19050" t="0" r="9525" b="0"/>
                  <wp:docPr id="9" name="irc_mi" descr="letto-infest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letto-infest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  <w:shd w:val="clear" w:color="auto" w:fill="auto"/>
          </w:tcPr>
          <w:p w14:paraId="020F7C2C" w14:textId="77777777" w:rsidR="00C14016" w:rsidRPr="00CC0831" w:rsidRDefault="00C14016">
            <w:pPr>
              <w:rPr>
                <w:b/>
              </w:rPr>
            </w:pPr>
            <w:r w:rsidRPr="00CC0831">
              <w:rPr>
                <w:b/>
              </w:rPr>
              <w:t>Di solito Martina si sveglia alle 7.00</w:t>
            </w:r>
            <w:r w:rsidR="00417106" w:rsidRPr="00CC0831">
              <w:rPr>
                <w:b/>
              </w:rPr>
              <w:t xml:space="preserve">. </w:t>
            </w:r>
          </w:p>
        </w:tc>
      </w:tr>
      <w:tr w:rsidR="00C14016" w:rsidRPr="00CC0831" w14:paraId="1FEBE3FE" w14:textId="77777777" w:rsidTr="00CC0831">
        <w:tc>
          <w:tcPr>
            <w:tcW w:w="2444" w:type="dxa"/>
            <w:shd w:val="clear" w:color="auto" w:fill="auto"/>
          </w:tcPr>
          <w:p w14:paraId="5CDD93B9" w14:textId="77777777" w:rsidR="006249D3" w:rsidRPr="00CC0831" w:rsidRDefault="006249D3">
            <w:pPr>
              <w:rPr>
                <w:b/>
              </w:rPr>
            </w:pPr>
          </w:p>
          <w:p w14:paraId="3B7913F9" w14:textId="77777777" w:rsidR="00C14016" w:rsidRPr="00CC0831" w:rsidRDefault="00120F0D">
            <w:pPr>
              <w:rPr>
                <w:b/>
              </w:rPr>
            </w:pPr>
            <w:r>
              <w:rPr>
                <w:b/>
                <w:noProof/>
                <w:lang w:eastAsia="it-IT"/>
              </w:rPr>
              <w:drawing>
                <wp:inline distT="0" distB="0" distL="0" distR="0" wp14:anchorId="727E7381" wp14:editId="7821FED7">
                  <wp:extent cx="1257300" cy="1104900"/>
                  <wp:effectExtent l="19050" t="0" r="0" b="0"/>
                  <wp:docPr id="10" name="Immagine 10" descr="Catt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attu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  <w:shd w:val="clear" w:color="auto" w:fill="auto"/>
          </w:tcPr>
          <w:p w14:paraId="2F000349" w14:textId="77777777" w:rsidR="00C14016" w:rsidRPr="00CC0831" w:rsidRDefault="00120F0D">
            <w:pPr>
              <w:rPr>
                <w:b/>
              </w:rPr>
            </w:pPr>
            <w:r>
              <w:rPr>
                <w:b/>
                <w:noProof/>
                <w:lang w:eastAsia="it-IT"/>
              </w:rPr>
              <w:drawing>
                <wp:inline distT="0" distB="0" distL="0" distR="0" wp14:anchorId="4B3A7C5C" wp14:editId="1DC1B1D0">
                  <wp:extent cx="1533525" cy="1504950"/>
                  <wp:effectExtent l="19050" t="0" r="9525" b="0"/>
                  <wp:docPr id="11" name="Immagine 11" descr="6528484-tazza-di-latte-e-fresche-cookies--buona-colazi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6528484-tazza-di-latte-e-fresche-cookies--buona-colazi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  <w:shd w:val="clear" w:color="auto" w:fill="auto"/>
          </w:tcPr>
          <w:p w14:paraId="2E8ADA77" w14:textId="77777777" w:rsidR="00C14016" w:rsidRPr="00CC0831" w:rsidRDefault="00C14016">
            <w:pPr>
              <w:rPr>
                <w:b/>
              </w:rPr>
            </w:pPr>
          </w:p>
        </w:tc>
      </w:tr>
      <w:tr w:rsidR="00C14016" w:rsidRPr="00CC0831" w14:paraId="37D4BC05" w14:textId="77777777" w:rsidTr="00CC0831">
        <w:tc>
          <w:tcPr>
            <w:tcW w:w="2444" w:type="dxa"/>
            <w:shd w:val="clear" w:color="auto" w:fill="auto"/>
          </w:tcPr>
          <w:p w14:paraId="37965C2B" w14:textId="77777777" w:rsidR="00C14016" w:rsidRPr="00CC0831" w:rsidRDefault="00C14016">
            <w:pPr>
              <w:rPr>
                <w:b/>
              </w:rPr>
            </w:pPr>
          </w:p>
          <w:p w14:paraId="1E5AAFBF" w14:textId="77777777" w:rsidR="006249D3" w:rsidRPr="00CC0831" w:rsidRDefault="00120F0D">
            <w:pPr>
              <w:rPr>
                <w:b/>
              </w:rPr>
            </w:pPr>
            <w:r>
              <w:rPr>
                <w:b/>
                <w:noProof/>
                <w:lang w:eastAsia="it-IT"/>
              </w:rPr>
              <w:drawing>
                <wp:inline distT="0" distB="0" distL="0" distR="0" wp14:anchorId="2ACF2A9E" wp14:editId="68A2AFC2">
                  <wp:extent cx="1257300" cy="1104900"/>
                  <wp:effectExtent l="19050" t="0" r="0" b="0"/>
                  <wp:docPr id="12" name="Immagine 12" descr="Catt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attu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  <w:shd w:val="clear" w:color="auto" w:fill="auto"/>
          </w:tcPr>
          <w:p w14:paraId="1814E8DD" w14:textId="77777777" w:rsidR="00C14016" w:rsidRPr="00CC0831" w:rsidRDefault="00120F0D">
            <w:pPr>
              <w:rPr>
                <w:b/>
              </w:rPr>
            </w:pPr>
            <w:r>
              <w:rPr>
                <w:b/>
                <w:noProof/>
                <w:lang w:eastAsia="it-IT"/>
              </w:rPr>
              <w:drawing>
                <wp:inline distT="0" distB="0" distL="0" distR="0" wp14:anchorId="443DA6CE" wp14:editId="0C34F3F2">
                  <wp:extent cx="1419225" cy="1343025"/>
                  <wp:effectExtent l="19050" t="0" r="9525" b="0"/>
                  <wp:docPr id="13" name="Immagine 13" descr="doc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oc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  <w:shd w:val="clear" w:color="auto" w:fill="auto"/>
          </w:tcPr>
          <w:p w14:paraId="75361BC8" w14:textId="77777777" w:rsidR="00C14016" w:rsidRPr="00CC0831" w:rsidRDefault="00C14016">
            <w:pPr>
              <w:rPr>
                <w:b/>
              </w:rPr>
            </w:pPr>
          </w:p>
        </w:tc>
      </w:tr>
      <w:tr w:rsidR="00C14016" w:rsidRPr="00CC0831" w14:paraId="5B2A17D4" w14:textId="77777777" w:rsidTr="00CC0831">
        <w:tc>
          <w:tcPr>
            <w:tcW w:w="2444" w:type="dxa"/>
            <w:shd w:val="clear" w:color="auto" w:fill="auto"/>
          </w:tcPr>
          <w:p w14:paraId="773DE919" w14:textId="77777777" w:rsidR="00C14016" w:rsidRPr="00CC0831" w:rsidRDefault="00C14016">
            <w:pPr>
              <w:rPr>
                <w:b/>
              </w:rPr>
            </w:pPr>
          </w:p>
          <w:p w14:paraId="1D2469C2" w14:textId="77777777" w:rsidR="006249D3" w:rsidRPr="00CC0831" w:rsidRDefault="00120F0D">
            <w:pPr>
              <w:rPr>
                <w:b/>
              </w:rPr>
            </w:pPr>
            <w:r>
              <w:rPr>
                <w:b/>
                <w:noProof/>
                <w:lang w:eastAsia="it-IT"/>
              </w:rPr>
              <w:drawing>
                <wp:inline distT="0" distB="0" distL="0" distR="0" wp14:anchorId="667F4CD9" wp14:editId="3CB41B0A">
                  <wp:extent cx="1257300" cy="1104900"/>
                  <wp:effectExtent l="19050" t="0" r="0" b="0"/>
                  <wp:docPr id="14" name="Immagine 14" descr="Catt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attu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  <w:shd w:val="clear" w:color="auto" w:fill="auto"/>
          </w:tcPr>
          <w:p w14:paraId="18F9ECC1" w14:textId="77777777" w:rsidR="00C14016" w:rsidRPr="00CC0831" w:rsidRDefault="00120F0D">
            <w:pPr>
              <w:rPr>
                <w:b/>
              </w:rPr>
            </w:pPr>
            <w:r>
              <w:rPr>
                <w:b/>
                <w:noProof/>
                <w:lang w:eastAsia="it-IT"/>
              </w:rPr>
              <w:drawing>
                <wp:inline distT="0" distB="0" distL="0" distR="0" wp14:anchorId="647E3249" wp14:editId="585C0AB0">
                  <wp:extent cx="1762125" cy="1476375"/>
                  <wp:effectExtent l="19050" t="0" r="9525" b="0"/>
                  <wp:docPr id="15" name="Immagine 15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  <w:shd w:val="clear" w:color="auto" w:fill="auto"/>
          </w:tcPr>
          <w:p w14:paraId="46FC6135" w14:textId="77777777" w:rsidR="00C14016" w:rsidRPr="00CC0831" w:rsidRDefault="00C14016">
            <w:pPr>
              <w:rPr>
                <w:b/>
              </w:rPr>
            </w:pPr>
          </w:p>
        </w:tc>
      </w:tr>
      <w:tr w:rsidR="00C14016" w:rsidRPr="00CC0831" w14:paraId="0BB05F9F" w14:textId="77777777" w:rsidTr="00CC0831">
        <w:tc>
          <w:tcPr>
            <w:tcW w:w="2444" w:type="dxa"/>
            <w:shd w:val="clear" w:color="auto" w:fill="auto"/>
          </w:tcPr>
          <w:p w14:paraId="78E0F73B" w14:textId="77777777" w:rsidR="00C14016" w:rsidRPr="00CC0831" w:rsidRDefault="00C14016">
            <w:pPr>
              <w:rPr>
                <w:b/>
              </w:rPr>
            </w:pPr>
          </w:p>
          <w:p w14:paraId="69797CC1" w14:textId="77777777" w:rsidR="006249D3" w:rsidRPr="00CC0831" w:rsidRDefault="00120F0D">
            <w:pPr>
              <w:rPr>
                <w:b/>
              </w:rPr>
            </w:pPr>
            <w:r>
              <w:rPr>
                <w:b/>
                <w:noProof/>
                <w:lang w:eastAsia="it-IT"/>
              </w:rPr>
              <w:drawing>
                <wp:inline distT="0" distB="0" distL="0" distR="0" wp14:anchorId="5E12D88E" wp14:editId="140A9887">
                  <wp:extent cx="1257300" cy="1104900"/>
                  <wp:effectExtent l="19050" t="0" r="0" b="0"/>
                  <wp:docPr id="16" name="Immagine 16" descr="Catt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attu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  <w:shd w:val="clear" w:color="auto" w:fill="auto"/>
          </w:tcPr>
          <w:p w14:paraId="74B3EEB9" w14:textId="77777777" w:rsidR="00C14016" w:rsidRPr="00CC0831" w:rsidRDefault="00120F0D">
            <w:pPr>
              <w:rPr>
                <w:b/>
              </w:rPr>
            </w:pPr>
            <w:r>
              <w:rPr>
                <w:b/>
                <w:noProof/>
                <w:lang w:eastAsia="it-IT"/>
              </w:rPr>
              <w:drawing>
                <wp:inline distT="0" distB="0" distL="0" distR="0" wp14:anchorId="758A3DD2" wp14:editId="537285C4">
                  <wp:extent cx="1876425" cy="1428750"/>
                  <wp:effectExtent l="19050" t="0" r="9525" b="0"/>
                  <wp:docPr id="17" name="Immagine 17" descr="computer (microsoft clipart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omputer (microsoft clipart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  <w:shd w:val="clear" w:color="auto" w:fill="auto"/>
          </w:tcPr>
          <w:p w14:paraId="35DA1DA7" w14:textId="77777777" w:rsidR="00C14016" w:rsidRPr="00CC0831" w:rsidRDefault="00C14016">
            <w:pPr>
              <w:rPr>
                <w:b/>
              </w:rPr>
            </w:pPr>
          </w:p>
        </w:tc>
      </w:tr>
      <w:tr w:rsidR="00C14016" w:rsidRPr="00CC0831" w14:paraId="7D4E51DE" w14:textId="77777777" w:rsidTr="00CC0831">
        <w:trPr>
          <w:trHeight w:val="3029"/>
        </w:trPr>
        <w:tc>
          <w:tcPr>
            <w:tcW w:w="2444" w:type="dxa"/>
            <w:shd w:val="clear" w:color="auto" w:fill="auto"/>
          </w:tcPr>
          <w:p w14:paraId="085102F9" w14:textId="77777777" w:rsidR="006249D3" w:rsidRPr="00CC0831" w:rsidRDefault="006249D3">
            <w:pPr>
              <w:rPr>
                <w:b/>
              </w:rPr>
            </w:pPr>
          </w:p>
          <w:p w14:paraId="26EBC461" w14:textId="77777777" w:rsidR="006249D3" w:rsidRPr="00CC0831" w:rsidRDefault="006249D3">
            <w:pPr>
              <w:rPr>
                <w:b/>
              </w:rPr>
            </w:pPr>
          </w:p>
          <w:p w14:paraId="3DD98060" w14:textId="77777777" w:rsidR="006249D3" w:rsidRPr="00CC0831" w:rsidRDefault="006249D3">
            <w:pPr>
              <w:rPr>
                <w:b/>
              </w:rPr>
            </w:pPr>
          </w:p>
          <w:p w14:paraId="5C1EB31F" w14:textId="77777777" w:rsidR="006249D3" w:rsidRPr="00CC0831" w:rsidRDefault="00120F0D">
            <w:pPr>
              <w:rPr>
                <w:b/>
              </w:rPr>
            </w:pPr>
            <w:r>
              <w:rPr>
                <w:b/>
                <w:noProof/>
                <w:lang w:eastAsia="it-IT"/>
              </w:rPr>
              <w:drawing>
                <wp:inline distT="0" distB="0" distL="0" distR="0" wp14:anchorId="6B82A05E" wp14:editId="0D4F3322">
                  <wp:extent cx="1257300" cy="1104900"/>
                  <wp:effectExtent l="19050" t="0" r="0" b="0"/>
                  <wp:docPr id="18" name="Immagine 18" descr="Catt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attu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CA9AB5" w14:textId="77777777" w:rsidR="00C14016" w:rsidRPr="00CC0831" w:rsidRDefault="00C14016">
            <w:pPr>
              <w:rPr>
                <w:b/>
              </w:rPr>
            </w:pPr>
          </w:p>
        </w:tc>
        <w:tc>
          <w:tcPr>
            <w:tcW w:w="2498" w:type="dxa"/>
            <w:shd w:val="clear" w:color="auto" w:fill="auto"/>
          </w:tcPr>
          <w:p w14:paraId="179DE18E" w14:textId="77777777" w:rsidR="00C14016" w:rsidRPr="00CC0831" w:rsidRDefault="00120F0D">
            <w:pPr>
              <w:rPr>
                <w:b/>
              </w:rPr>
            </w:pPr>
            <w:r>
              <w:rPr>
                <w:b/>
                <w:noProof/>
                <w:lang w:eastAsia="it-IT"/>
              </w:rPr>
              <w:drawing>
                <wp:anchor distT="0" distB="0" distL="114300" distR="114300" simplePos="0" relativeHeight="251657728" behindDoc="0" locked="0" layoutInCell="1" allowOverlap="1" wp14:anchorId="326951EE" wp14:editId="0D78E23E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-1769110</wp:posOffset>
                  </wp:positionV>
                  <wp:extent cx="1828800" cy="1640840"/>
                  <wp:effectExtent l="19050" t="0" r="0" b="0"/>
                  <wp:wrapSquare wrapText="right"/>
                  <wp:docPr id="33" name="irc_mi" descr="http://t3.gstatic.com/images?q=tbn:ANd9GcQt6Twg6Pqd8XJS_L1VdYXl-EV82XhQIUDuYDaeW4NsE86Ca5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Qt6Twg6Pqd8XJS_L1VdYXl-EV82XhQIUDuYDaeW4NsE86Ca5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r:link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64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45" w:type="dxa"/>
            <w:shd w:val="clear" w:color="auto" w:fill="auto"/>
          </w:tcPr>
          <w:p w14:paraId="1EE2C939" w14:textId="77777777" w:rsidR="00C14016" w:rsidRPr="00CC0831" w:rsidRDefault="00C14016">
            <w:pPr>
              <w:rPr>
                <w:b/>
              </w:rPr>
            </w:pPr>
          </w:p>
        </w:tc>
      </w:tr>
      <w:tr w:rsidR="00C14016" w:rsidRPr="00CC0831" w14:paraId="66024553" w14:textId="77777777" w:rsidTr="00CC0831">
        <w:tc>
          <w:tcPr>
            <w:tcW w:w="2444" w:type="dxa"/>
            <w:shd w:val="clear" w:color="auto" w:fill="auto"/>
          </w:tcPr>
          <w:p w14:paraId="40A79A66" w14:textId="77777777" w:rsidR="00C14016" w:rsidRPr="00CC0831" w:rsidRDefault="00C14016">
            <w:pPr>
              <w:rPr>
                <w:b/>
              </w:rPr>
            </w:pPr>
          </w:p>
          <w:p w14:paraId="78DB127E" w14:textId="77777777" w:rsidR="006249D3" w:rsidRPr="00CC0831" w:rsidRDefault="00120F0D">
            <w:pPr>
              <w:rPr>
                <w:b/>
              </w:rPr>
            </w:pPr>
            <w:r>
              <w:rPr>
                <w:b/>
                <w:noProof/>
                <w:lang w:eastAsia="it-IT"/>
              </w:rPr>
              <w:drawing>
                <wp:inline distT="0" distB="0" distL="0" distR="0" wp14:anchorId="718C22A3" wp14:editId="2819B74F">
                  <wp:extent cx="1257300" cy="1104900"/>
                  <wp:effectExtent l="19050" t="0" r="0" b="0"/>
                  <wp:docPr id="19" name="Immagine 19" descr="Catt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attu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  <w:shd w:val="clear" w:color="auto" w:fill="auto"/>
          </w:tcPr>
          <w:p w14:paraId="07616B01" w14:textId="77777777" w:rsidR="00C14016" w:rsidRPr="00CC0831" w:rsidRDefault="00120F0D">
            <w:pPr>
              <w:rPr>
                <w:b/>
              </w:rPr>
            </w:pPr>
            <w:r>
              <w:rPr>
                <w:b/>
                <w:noProof/>
                <w:lang w:eastAsia="it-IT"/>
              </w:rPr>
              <w:drawing>
                <wp:inline distT="0" distB="0" distL="0" distR="0" wp14:anchorId="7D9A2158" wp14:editId="1CFE3065">
                  <wp:extent cx="1752600" cy="1428750"/>
                  <wp:effectExtent l="19050" t="0" r="0" b="0"/>
                  <wp:docPr id="20" name="Immagine 20" descr="computer (microsoft clipart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omputer (microsoft clipart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  <w:shd w:val="clear" w:color="auto" w:fill="auto"/>
          </w:tcPr>
          <w:p w14:paraId="3F52C953" w14:textId="77777777" w:rsidR="00C14016" w:rsidRPr="00CC0831" w:rsidRDefault="00C14016">
            <w:pPr>
              <w:rPr>
                <w:b/>
              </w:rPr>
            </w:pPr>
          </w:p>
        </w:tc>
      </w:tr>
      <w:tr w:rsidR="00C14016" w:rsidRPr="00CC0831" w14:paraId="3369C830" w14:textId="77777777" w:rsidTr="00CC0831">
        <w:tc>
          <w:tcPr>
            <w:tcW w:w="2444" w:type="dxa"/>
            <w:shd w:val="clear" w:color="auto" w:fill="auto"/>
          </w:tcPr>
          <w:p w14:paraId="002A68A2" w14:textId="77777777" w:rsidR="006249D3" w:rsidRPr="00CC0831" w:rsidRDefault="006249D3">
            <w:pPr>
              <w:rPr>
                <w:b/>
              </w:rPr>
            </w:pPr>
          </w:p>
          <w:p w14:paraId="75FCBC68" w14:textId="77777777" w:rsidR="00C14016" w:rsidRPr="00CC0831" w:rsidRDefault="00120F0D">
            <w:pPr>
              <w:rPr>
                <w:b/>
              </w:rPr>
            </w:pPr>
            <w:r>
              <w:rPr>
                <w:b/>
                <w:noProof/>
                <w:lang w:eastAsia="it-IT"/>
              </w:rPr>
              <w:drawing>
                <wp:inline distT="0" distB="0" distL="0" distR="0" wp14:anchorId="5E935D3E" wp14:editId="566D0976">
                  <wp:extent cx="1257300" cy="1104900"/>
                  <wp:effectExtent l="19050" t="0" r="0" b="0"/>
                  <wp:docPr id="21" name="Immagine 21" descr="Catt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attu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D4CC67" w14:textId="77777777" w:rsidR="006249D3" w:rsidRPr="00CC0831" w:rsidRDefault="006249D3">
            <w:pPr>
              <w:rPr>
                <w:b/>
              </w:rPr>
            </w:pPr>
          </w:p>
          <w:p w14:paraId="2DB285ED" w14:textId="77777777" w:rsidR="006249D3" w:rsidRPr="00CC0831" w:rsidRDefault="006249D3">
            <w:pPr>
              <w:rPr>
                <w:b/>
              </w:rPr>
            </w:pPr>
          </w:p>
        </w:tc>
        <w:tc>
          <w:tcPr>
            <w:tcW w:w="2498" w:type="dxa"/>
            <w:shd w:val="clear" w:color="auto" w:fill="auto"/>
          </w:tcPr>
          <w:p w14:paraId="34C8AE57" w14:textId="77777777" w:rsidR="00C14016" w:rsidRPr="00CC0831" w:rsidRDefault="00120F0D">
            <w:pPr>
              <w:rPr>
                <w:b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3010C9F6" wp14:editId="0F20B0E5">
                  <wp:extent cx="1762125" cy="1704975"/>
                  <wp:effectExtent l="19050" t="0" r="9525" b="0"/>
                  <wp:docPr id="22" name="irc_mi" descr="clipart_sp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clipart_sp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  <w:shd w:val="clear" w:color="auto" w:fill="auto"/>
          </w:tcPr>
          <w:p w14:paraId="11D4FFE6" w14:textId="77777777" w:rsidR="00C14016" w:rsidRPr="00CC0831" w:rsidRDefault="00C14016">
            <w:pPr>
              <w:rPr>
                <w:b/>
              </w:rPr>
            </w:pPr>
          </w:p>
        </w:tc>
      </w:tr>
      <w:tr w:rsidR="00C14016" w:rsidRPr="00CC0831" w14:paraId="15B06B2F" w14:textId="77777777" w:rsidTr="00CC0831">
        <w:tc>
          <w:tcPr>
            <w:tcW w:w="2444" w:type="dxa"/>
            <w:shd w:val="clear" w:color="auto" w:fill="auto"/>
          </w:tcPr>
          <w:p w14:paraId="7C31A4AA" w14:textId="77777777" w:rsidR="00C948F5" w:rsidRPr="00CC0831" w:rsidRDefault="00C948F5">
            <w:pPr>
              <w:rPr>
                <w:b/>
              </w:rPr>
            </w:pPr>
          </w:p>
          <w:p w14:paraId="1786F5B0" w14:textId="77777777" w:rsidR="00C948F5" w:rsidRPr="00CC0831" w:rsidRDefault="00C948F5">
            <w:pPr>
              <w:rPr>
                <w:b/>
              </w:rPr>
            </w:pPr>
          </w:p>
          <w:p w14:paraId="2F8C1204" w14:textId="77777777" w:rsidR="00C14016" w:rsidRPr="00CC0831" w:rsidRDefault="00120F0D">
            <w:pPr>
              <w:rPr>
                <w:b/>
              </w:rPr>
            </w:pPr>
            <w:r>
              <w:rPr>
                <w:b/>
                <w:noProof/>
                <w:lang w:eastAsia="it-IT"/>
              </w:rPr>
              <w:drawing>
                <wp:inline distT="0" distB="0" distL="0" distR="0" wp14:anchorId="742F0273" wp14:editId="4A7DFDFF">
                  <wp:extent cx="1257300" cy="1104900"/>
                  <wp:effectExtent l="19050" t="0" r="0" b="0"/>
                  <wp:docPr id="23" name="Immagine 23" descr="Catt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attu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  <w:shd w:val="clear" w:color="auto" w:fill="auto"/>
          </w:tcPr>
          <w:p w14:paraId="2B9BFC52" w14:textId="77777777" w:rsidR="00C14016" w:rsidRPr="00CC0831" w:rsidRDefault="00120F0D">
            <w:pPr>
              <w:rPr>
                <w:b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5E86022A" wp14:editId="560DFFFD">
                  <wp:extent cx="1876425" cy="1743075"/>
                  <wp:effectExtent l="19050" t="0" r="9525" b="0"/>
                  <wp:docPr id="24" name="irc_mi" descr="ANd9GcSrKB7i_lgA96AWZAXHe4-NALWK5YLPZVm4PuhOn8ZJ26pqmr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Nd9GcSrKB7i_lgA96AWZAXHe4-NALWK5YLPZVm4PuhOn8ZJ26pqmr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  <w:shd w:val="clear" w:color="auto" w:fill="auto"/>
          </w:tcPr>
          <w:p w14:paraId="1A2B999A" w14:textId="77777777" w:rsidR="00C14016" w:rsidRPr="00CC0831" w:rsidRDefault="00C14016">
            <w:pPr>
              <w:rPr>
                <w:b/>
              </w:rPr>
            </w:pPr>
          </w:p>
        </w:tc>
      </w:tr>
      <w:tr w:rsidR="00C14016" w:rsidRPr="00CC0831" w14:paraId="5B99B1E3" w14:textId="77777777" w:rsidTr="00CC0831">
        <w:tc>
          <w:tcPr>
            <w:tcW w:w="2444" w:type="dxa"/>
            <w:shd w:val="clear" w:color="auto" w:fill="auto"/>
          </w:tcPr>
          <w:p w14:paraId="2C0CB36E" w14:textId="77777777" w:rsidR="00C14016" w:rsidRPr="00CC0831" w:rsidRDefault="00C14016">
            <w:pPr>
              <w:rPr>
                <w:b/>
              </w:rPr>
            </w:pPr>
          </w:p>
          <w:p w14:paraId="7E4C5621" w14:textId="77777777" w:rsidR="00C948F5" w:rsidRPr="00CC0831" w:rsidRDefault="00C948F5">
            <w:pPr>
              <w:rPr>
                <w:b/>
              </w:rPr>
            </w:pPr>
          </w:p>
          <w:p w14:paraId="519121A7" w14:textId="77777777" w:rsidR="00C948F5" w:rsidRPr="00CC0831" w:rsidRDefault="00120F0D">
            <w:pPr>
              <w:rPr>
                <w:b/>
              </w:rPr>
            </w:pPr>
            <w:r>
              <w:rPr>
                <w:b/>
                <w:noProof/>
                <w:lang w:eastAsia="it-IT"/>
              </w:rPr>
              <w:drawing>
                <wp:inline distT="0" distB="0" distL="0" distR="0" wp14:anchorId="72227AFA" wp14:editId="2FD4C281">
                  <wp:extent cx="1257300" cy="1104900"/>
                  <wp:effectExtent l="19050" t="0" r="0" b="0"/>
                  <wp:docPr id="25" name="Immagine 25" descr="Catt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attu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  <w:shd w:val="clear" w:color="auto" w:fill="auto"/>
          </w:tcPr>
          <w:p w14:paraId="47C4F2A3" w14:textId="77777777" w:rsidR="00C14016" w:rsidRDefault="00C14016"/>
          <w:p w14:paraId="699D316D" w14:textId="77777777" w:rsidR="00C14016" w:rsidRDefault="00120F0D">
            <w:r>
              <w:rPr>
                <w:noProof/>
                <w:lang w:eastAsia="it-IT"/>
              </w:rPr>
              <w:drawing>
                <wp:inline distT="0" distB="0" distL="0" distR="0" wp14:anchorId="1036A81B" wp14:editId="1BDBD419">
                  <wp:extent cx="1876425" cy="1543050"/>
                  <wp:effectExtent l="19050" t="0" r="9525" b="0"/>
                  <wp:docPr id="26" name="irc_mi" descr="letto-infest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letto-infest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7E171C" w14:textId="77777777" w:rsidR="00C14016" w:rsidRDefault="00C14016"/>
        </w:tc>
        <w:tc>
          <w:tcPr>
            <w:tcW w:w="2445" w:type="dxa"/>
            <w:shd w:val="clear" w:color="auto" w:fill="auto"/>
          </w:tcPr>
          <w:p w14:paraId="56497851" w14:textId="77777777" w:rsidR="00C14016" w:rsidRPr="00CC0831" w:rsidRDefault="00C14016">
            <w:pPr>
              <w:rPr>
                <w:b/>
              </w:rPr>
            </w:pPr>
          </w:p>
        </w:tc>
      </w:tr>
    </w:tbl>
    <w:p w14:paraId="324A31F9" w14:textId="77777777" w:rsidR="00BA0A36" w:rsidRDefault="00BA0A36">
      <w:pPr>
        <w:rPr>
          <w:b/>
        </w:rPr>
      </w:pPr>
    </w:p>
    <w:p w14:paraId="636BF57F" w14:textId="77777777" w:rsidR="00BA0A36" w:rsidRDefault="00120F0D">
      <w:pPr>
        <w:rPr>
          <w:b/>
        </w:rPr>
      </w:pPr>
      <w:r>
        <w:rPr>
          <w:noProof/>
          <w:lang w:eastAsia="it-IT"/>
        </w:rPr>
        <w:drawing>
          <wp:inline distT="0" distB="0" distL="0" distR="0" wp14:anchorId="5B649713" wp14:editId="3D04A57E">
            <wp:extent cx="571500" cy="571500"/>
            <wp:effectExtent l="19050" t="0" r="0" b="0"/>
            <wp:docPr id="27" name="irc_mi" descr="Clipart+comunic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Clipart+comunicato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7106">
        <w:rPr>
          <w:b/>
        </w:rPr>
        <w:t xml:space="preserve">6) Rispondi anche tu al forum e racconta la tua giornata tipo. </w:t>
      </w:r>
    </w:p>
    <w:p w14:paraId="3FB5F363" w14:textId="77777777" w:rsidR="00417106" w:rsidRDefault="00417106">
      <w:pPr>
        <w:rPr>
          <w:b/>
        </w:rPr>
      </w:pPr>
    </w:p>
    <w:p w14:paraId="4246E62C" w14:textId="77777777" w:rsidR="00417106" w:rsidRDefault="00417106">
      <w:pPr>
        <w:rPr>
          <w:b/>
        </w:rPr>
      </w:pPr>
    </w:p>
    <w:p w14:paraId="34F8EB38" w14:textId="77777777" w:rsidR="00417106" w:rsidRDefault="00417106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6496E3" w14:textId="77777777" w:rsidR="00C14016" w:rsidRDefault="00417106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FD709C" w14:textId="77777777" w:rsidR="00417106" w:rsidRDefault="00417106">
      <w:pPr>
        <w:rPr>
          <w:b/>
        </w:rPr>
      </w:pPr>
    </w:p>
    <w:p w14:paraId="1AD5EAF7" w14:textId="77777777" w:rsidR="00B92CBC" w:rsidRDefault="00417106">
      <w:pPr>
        <w:rPr>
          <w:b/>
        </w:rPr>
      </w:pPr>
      <w:r>
        <w:rPr>
          <w:b/>
        </w:rPr>
        <w:t xml:space="preserve">7) A gruppi. Pescate la foto di un personaggio famoso e raccontate la sua giornata tipo. Poi ascoltate la descrizione dei vostri compagni e cercate di indovinare di chi si tratta. </w:t>
      </w:r>
    </w:p>
    <w:p w14:paraId="1BA3B47D" w14:textId="77777777" w:rsidR="00B92CBC" w:rsidRDefault="00B92CBC">
      <w:pPr>
        <w:rPr>
          <w:b/>
        </w:rPr>
      </w:pPr>
    </w:p>
    <w:p w14:paraId="724FE012" w14:textId="77777777" w:rsidR="00B92CBC" w:rsidRDefault="00120F0D" w:rsidP="00B92CBC">
      <w:pPr>
        <w:jc w:val="center"/>
      </w:pPr>
      <w:r>
        <w:rPr>
          <w:noProof/>
          <w:lang w:eastAsia="it-IT"/>
        </w:rPr>
        <w:drawing>
          <wp:inline distT="0" distB="0" distL="0" distR="0" wp14:anchorId="764DBAB2" wp14:editId="1F003C65">
            <wp:extent cx="1724025" cy="1724025"/>
            <wp:effectExtent l="19050" t="0" r="9525" b="0"/>
            <wp:docPr id="28" name="irc_mi" descr="mister-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mister-x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54095F" w14:textId="77777777" w:rsidR="00227DA9" w:rsidRPr="00B92CBC" w:rsidRDefault="00227DA9" w:rsidP="00B92CBC">
      <w:pPr>
        <w:jc w:val="center"/>
      </w:pPr>
      <w:r>
        <w:rPr>
          <w:b/>
        </w:rPr>
        <w:lastRenderedPageBreak/>
        <w:t>APPENDICE (ATTIVITÀ 7)</w:t>
      </w:r>
    </w:p>
    <w:p w14:paraId="1BF88503" w14:textId="77777777" w:rsidR="00227DA9" w:rsidRDefault="00227DA9">
      <w:pPr>
        <w:rPr>
          <w:b/>
        </w:rPr>
      </w:pPr>
    </w:p>
    <w:p w14:paraId="2813958A" w14:textId="77777777" w:rsidR="00227DA9" w:rsidRDefault="00120F0D">
      <w:r>
        <w:rPr>
          <w:noProof/>
          <w:lang w:eastAsia="it-IT"/>
        </w:rPr>
        <w:drawing>
          <wp:inline distT="0" distB="0" distL="0" distR="0" wp14:anchorId="6719C0BC" wp14:editId="6203E887">
            <wp:extent cx="2381250" cy="2381250"/>
            <wp:effectExtent l="19050" t="0" r="0" b="0"/>
            <wp:docPr id="29" name="irc_mi" descr="250px-Pope_Francis_in_March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250px-Pope_Francis_in_March_201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0E9B">
        <w:t xml:space="preserve">  </w:t>
      </w:r>
      <w:r w:rsidR="003D0693">
        <w:tab/>
      </w:r>
      <w:r w:rsidR="003D0693">
        <w:tab/>
      </w:r>
      <w:r w:rsidR="00A60E9B">
        <w:t xml:space="preserve"> </w:t>
      </w:r>
      <w:r>
        <w:rPr>
          <w:noProof/>
          <w:lang w:eastAsia="it-IT"/>
        </w:rPr>
        <w:drawing>
          <wp:inline distT="0" distB="0" distL="0" distR="0" wp14:anchorId="4AFC6307" wp14:editId="4F6FD12B">
            <wp:extent cx="1743075" cy="2343150"/>
            <wp:effectExtent l="19050" t="0" r="9525" b="0"/>
            <wp:docPr id="30" name="irc_mi" descr="monica-bellucci-sara-a-cannes-con-non-ti-volt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monica-bellucci-sara-a-cannes-con-non-ti-voltare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5C939F" w14:textId="77777777" w:rsidR="00227DA9" w:rsidRDefault="00227DA9"/>
    <w:p w14:paraId="0497EEFE" w14:textId="77777777" w:rsidR="00B92CBC" w:rsidRDefault="00B92CBC"/>
    <w:p w14:paraId="53B82A8A" w14:textId="77777777" w:rsidR="00227DA9" w:rsidRDefault="00227DA9"/>
    <w:p w14:paraId="5B44C6AC" w14:textId="77777777" w:rsidR="00B92CBC" w:rsidRDefault="00B92CBC"/>
    <w:p w14:paraId="7886ACD1" w14:textId="77777777" w:rsidR="00B92CBC" w:rsidRDefault="00B92CBC"/>
    <w:p w14:paraId="61A0C330" w14:textId="77777777" w:rsidR="00B92CBC" w:rsidRDefault="00B92CBC"/>
    <w:p w14:paraId="6F6CEC9D" w14:textId="77777777" w:rsidR="00B92CBC" w:rsidRDefault="00B92CBC"/>
    <w:p w14:paraId="40BE3D9E" w14:textId="77777777" w:rsidR="00227DA9" w:rsidRDefault="00120F0D">
      <w:r>
        <w:rPr>
          <w:noProof/>
          <w:lang w:eastAsia="it-IT"/>
        </w:rPr>
        <w:drawing>
          <wp:inline distT="0" distB="0" distL="0" distR="0" wp14:anchorId="0FB83F5B" wp14:editId="2A634CA5">
            <wp:extent cx="1866900" cy="2552700"/>
            <wp:effectExtent l="19050" t="0" r="0" b="0"/>
            <wp:docPr id="31" name="irc_mi" descr="ANd9GcRdlFCvUYtJhYAXzfeXp6NIA3Y117_JjluOSAecme_Wo7kzbk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Nd9GcRdlFCvUYtJhYAXzfeXp6NIA3Y117_JjluOSAecme_Wo7kzbkFd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7DA9">
        <w:t xml:space="preserve">  </w:t>
      </w:r>
      <w:r w:rsidR="003D0693">
        <w:tab/>
      </w:r>
      <w:r w:rsidR="003D0693">
        <w:tab/>
      </w:r>
      <w:r w:rsidR="00227DA9">
        <w:t xml:space="preserve">  </w:t>
      </w:r>
      <w:r>
        <w:rPr>
          <w:noProof/>
          <w:lang w:eastAsia="it-IT"/>
        </w:rPr>
        <w:drawing>
          <wp:inline distT="0" distB="0" distL="0" distR="0" wp14:anchorId="3E800D77" wp14:editId="5191588F">
            <wp:extent cx="2428875" cy="2476500"/>
            <wp:effectExtent l="19050" t="0" r="9525" b="0"/>
            <wp:docPr id="32" name="irc_mi" descr="ANd9GcSWsnxvgAVpBBTe9wz5dSTZoGynPlNjtsjWqHA_J7fNIvQpvLnV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Nd9GcSWsnxvgAVpBBTe9wz5dSTZoGynPlNjtsjWqHA_J7fNIvQpvLnVNA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4EB688" w14:textId="77777777" w:rsidR="00227DA9" w:rsidRDefault="00227DA9"/>
    <w:p w14:paraId="2FBD5AF8" w14:textId="77777777" w:rsidR="00227DA9" w:rsidRDefault="00227DA9">
      <w:pPr>
        <w:rPr>
          <w:b/>
        </w:rPr>
      </w:pPr>
    </w:p>
    <w:p w14:paraId="0E57B496" w14:textId="77777777" w:rsidR="00BA0A36" w:rsidRDefault="00BA0A36">
      <w:pPr>
        <w:rPr>
          <w:b/>
        </w:rPr>
      </w:pPr>
    </w:p>
    <w:p w14:paraId="55B7A5D3" w14:textId="77777777" w:rsidR="00BA0A36" w:rsidRDefault="00BA0A36">
      <w:pPr>
        <w:rPr>
          <w:b/>
        </w:rPr>
      </w:pPr>
    </w:p>
    <w:p w14:paraId="01616680" w14:textId="77777777" w:rsidR="00C14016" w:rsidRDefault="00C14016"/>
    <w:p w14:paraId="10A5DD9F" w14:textId="77777777" w:rsidR="00C14016" w:rsidRDefault="00C14016"/>
    <w:p w14:paraId="4633DB2E" w14:textId="77777777" w:rsidR="00C14016" w:rsidRDefault="00C14016"/>
    <w:p w14:paraId="4E6C3E74" w14:textId="77777777" w:rsidR="00C14016" w:rsidRDefault="00C14016">
      <w:pPr>
        <w:rPr>
          <w:b/>
        </w:rPr>
      </w:pPr>
    </w:p>
    <w:p w14:paraId="29A4B5EB" w14:textId="77777777" w:rsidR="00C14016" w:rsidRPr="00C14016" w:rsidRDefault="00C14016">
      <w:pPr>
        <w:rPr>
          <w:b/>
        </w:rPr>
      </w:pPr>
    </w:p>
    <w:sectPr w:rsidR="00C14016" w:rsidRPr="00C14016">
      <w:footerReference w:type="even" r:id="rId31"/>
      <w:footerReference w:type="default" r:id="rId3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903AF" w14:textId="77777777" w:rsidR="00262539" w:rsidRDefault="00262539">
      <w:r>
        <w:separator/>
      </w:r>
    </w:p>
  </w:endnote>
  <w:endnote w:type="continuationSeparator" w:id="0">
    <w:p w14:paraId="26A44E3C" w14:textId="77777777" w:rsidR="00262539" w:rsidRDefault="00262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152D6" w14:textId="77777777" w:rsidR="00417106" w:rsidRDefault="00417106" w:rsidP="00195C09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3D3B85A" w14:textId="77777777" w:rsidR="00417106" w:rsidRDefault="0041710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56DD1" w14:textId="77777777" w:rsidR="00417106" w:rsidRDefault="00417106" w:rsidP="00195C09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20F0D">
      <w:rPr>
        <w:rStyle w:val="Sidnummer"/>
        <w:noProof/>
      </w:rPr>
      <w:t>1</w:t>
    </w:r>
    <w:r>
      <w:rPr>
        <w:rStyle w:val="Sidnummer"/>
      </w:rPr>
      <w:fldChar w:fldCharType="end"/>
    </w:r>
  </w:p>
  <w:p w14:paraId="7F02C729" w14:textId="77777777" w:rsidR="00417106" w:rsidRDefault="0041710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DDE93" w14:textId="77777777" w:rsidR="00262539" w:rsidRDefault="00262539">
      <w:r>
        <w:separator/>
      </w:r>
    </w:p>
  </w:footnote>
  <w:footnote w:type="continuationSeparator" w:id="0">
    <w:p w14:paraId="2D9ADA86" w14:textId="77777777" w:rsidR="00262539" w:rsidRDefault="00262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E53E9"/>
    <w:multiLevelType w:val="hybridMultilevel"/>
    <w:tmpl w:val="52D4E5F2"/>
    <w:lvl w:ilvl="0" w:tplc="E1C84F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B42CE"/>
    <w:multiLevelType w:val="hybridMultilevel"/>
    <w:tmpl w:val="1F5A41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333512"/>
    <w:multiLevelType w:val="hybridMultilevel"/>
    <w:tmpl w:val="EED4E0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A84"/>
    <w:rsid w:val="00016F82"/>
    <w:rsid w:val="00086C5B"/>
    <w:rsid w:val="000C43E6"/>
    <w:rsid w:val="001041D5"/>
    <w:rsid w:val="00120F0D"/>
    <w:rsid w:val="00195C09"/>
    <w:rsid w:val="00225ABD"/>
    <w:rsid w:val="00227DA9"/>
    <w:rsid w:val="00246B8A"/>
    <w:rsid w:val="00262539"/>
    <w:rsid w:val="002A129A"/>
    <w:rsid w:val="002A1C96"/>
    <w:rsid w:val="00300577"/>
    <w:rsid w:val="0032687E"/>
    <w:rsid w:val="00347308"/>
    <w:rsid w:val="003641CA"/>
    <w:rsid w:val="00374BF4"/>
    <w:rsid w:val="003D0693"/>
    <w:rsid w:val="00407D96"/>
    <w:rsid w:val="00417106"/>
    <w:rsid w:val="0044272D"/>
    <w:rsid w:val="00495228"/>
    <w:rsid w:val="004E16B7"/>
    <w:rsid w:val="00532ECF"/>
    <w:rsid w:val="005804F5"/>
    <w:rsid w:val="005924AB"/>
    <w:rsid w:val="00595228"/>
    <w:rsid w:val="005A38F6"/>
    <w:rsid w:val="005F11AD"/>
    <w:rsid w:val="006249D3"/>
    <w:rsid w:val="006661D0"/>
    <w:rsid w:val="007A778A"/>
    <w:rsid w:val="007C0C8C"/>
    <w:rsid w:val="0080092D"/>
    <w:rsid w:val="0082445A"/>
    <w:rsid w:val="00824504"/>
    <w:rsid w:val="00847710"/>
    <w:rsid w:val="00881F2F"/>
    <w:rsid w:val="008C2A6B"/>
    <w:rsid w:val="00944385"/>
    <w:rsid w:val="009855F8"/>
    <w:rsid w:val="00993A84"/>
    <w:rsid w:val="009C36F7"/>
    <w:rsid w:val="00A077EF"/>
    <w:rsid w:val="00A60E9B"/>
    <w:rsid w:val="00B3100A"/>
    <w:rsid w:val="00B92CBC"/>
    <w:rsid w:val="00BA0A36"/>
    <w:rsid w:val="00BE462A"/>
    <w:rsid w:val="00BE537A"/>
    <w:rsid w:val="00C14016"/>
    <w:rsid w:val="00C6715C"/>
    <w:rsid w:val="00C948F5"/>
    <w:rsid w:val="00CC0831"/>
    <w:rsid w:val="00DA445B"/>
    <w:rsid w:val="00DF6C7F"/>
    <w:rsid w:val="00EF07F2"/>
    <w:rsid w:val="00F7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E98E4D"/>
  <w15:docId w15:val="{90836793-4E26-4C95-A6DF-24551F35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semiHidden/>
    <w:rsid w:val="00993A84"/>
    <w:rPr>
      <w:sz w:val="16"/>
      <w:szCs w:val="16"/>
    </w:rPr>
  </w:style>
  <w:style w:type="paragraph" w:styleId="Kommentarer">
    <w:name w:val="annotation text"/>
    <w:basedOn w:val="Normal"/>
    <w:semiHidden/>
    <w:rsid w:val="00993A84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993A84"/>
    <w:rPr>
      <w:b/>
      <w:bCs/>
    </w:rPr>
  </w:style>
  <w:style w:type="paragraph" w:styleId="Ballongtext">
    <w:name w:val="Balloon Text"/>
    <w:basedOn w:val="Normal"/>
    <w:semiHidden/>
    <w:rsid w:val="00993A84"/>
    <w:rPr>
      <w:rFonts w:ascii="Tahoma" w:hAnsi="Tahoma" w:cs="Tahoma"/>
      <w:sz w:val="16"/>
      <w:szCs w:val="16"/>
    </w:rPr>
  </w:style>
  <w:style w:type="character" w:styleId="Hyperlnk">
    <w:name w:val="Hyperlink"/>
    <w:rsid w:val="00993A84"/>
    <w:rPr>
      <w:color w:val="0000FF"/>
      <w:u w:val="single"/>
    </w:rPr>
  </w:style>
  <w:style w:type="table" w:styleId="Tabellrutnt">
    <w:name w:val="Table Grid"/>
    <w:basedOn w:val="Normaltabell"/>
    <w:rsid w:val="007C0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rsid w:val="00417106"/>
    <w:pPr>
      <w:tabs>
        <w:tab w:val="center" w:pos="4819"/>
        <w:tab w:val="right" w:pos="9638"/>
      </w:tabs>
    </w:pPr>
  </w:style>
  <w:style w:type="character" w:styleId="Sidnummer">
    <w:name w:val="page number"/>
    <w:basedOn w:val="Standardstycketeckensnitt"/>
    <w:rsid w:val="00417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alfemminile.com/w/ricette-cucina-ingrediente-206/caffe.html" TargetMode="External"/><Relationship Id="rId18" Type="http://schemas.openxmlformats.org/officeDocument/2006/relationships/image" Target="media/image11.jpeg"/><Relationship Id="rId26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5" Type="http://schemas.openxmlformats.org/officeDocument/2006/relationships/image" Target="media/image17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image" Target="media/image2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6.jpeg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http://t3.gstatic.com/images?q=tbn:ANd9GcQt6Twg6Pqd8XJS_L1VdYXl-EV82XhQIUDuYDaeW4NsE86Ca5tH" TargetMode="External"/><Relationship Id="rId27" Type="http://schemas.openxmlformats.org/officeDocument/2006/relationships/image" Target="media/image19.jpeg"/><Relationship Id="rId30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506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STUDENTE UNIVERSITARIO</vt:lpstr>
    </vt:vector>
  </TitlesOfParts>
  <Company/>
  <LinksUpToDate>false</LinksUpToDate>
  <CharactersWithSpaces>3185</CharactersWithSpaces>
  <SharedDoc>false</SharedDoc>
  <HLinks>
    <vt:vector size="12" baseType="variant">
      <vt:variant>
        <vt:i4>7602231</vt:i4>
      </vt:variant>
      <vt:variant>
        <vt:i4>9</vt:i4>
      </vt:variant>
      <vt:variant>
        <vt:i4>0</vt:i4>
      </vt:variant>
      <vt:variant>
        <vt:i4>5</vt:i4>
      </vt:variant>
      <vt:variant>
        <vt:lpwstr>http://www.alfemminile.com/w/ricette-cucina-ingrediente-206/caffe.html</vt:lpwstr>
      </vt:variant>
      <vt:variant>
        <vt:lpwstr/>
      </vt:variant>
      <vt:variant>
        <vt:i4>524344</vt:i4>
      </vt:variant>
      <vt:variant>
        <vt:i4>-1</vt:i4>
      </vt:variant>
      <vt:variant>
        <vt:i4>1028</vt:i4>
      </vt:variant>
      <vt:variant>
        <vt:i4>1</vt:i4>
      </vt:variant>
      <vt:variant>
        <vt:lpwstr>http://t3.gstatic.com/images?q=tbn:ANd9GcQt6Twg6Pqd8XJS_L1VdYXl-EV82XhQIUDuYDaeW4NsE86Ca5tH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STUDENTE UNIVERSITARIO</dc:title>
  <dc:creator>Lisa</dc:creator>
  <cp:lastModifiedBy>Amanda Johansson</cp:lastModifiedBy>
  <cp:revision>2</cp:revision>
  <cp:lastPrinted>2013-05-14T09:22:00Z</cp:lastPrinted>
  <dcterms:created xsi:type="dcterms:W3CDTF">2021-04-14T11:14:00Z</dcterms:created>
  <dcterms:modified xsi:type="dcterms:W3CDTF">2021-04-14T11:14:00Z</dcterms:modified>
</cp:coreProperties>
</file>